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44" w:rsidRPr="00320AEE" w:rsidRDefault="00B04644" w:rsidP="00B04644">
      <w:pPr>
        <w:spacing w:before="240" w:after="240"/>
        <w:jc w:val="center"/>
        <w:rPr>
          <w:rFonts w:ascii="Letter-join Plus 40" w:hAnsi="Letter-join Plus 40"/>
          <w:sz w:val="36"/>
        </w:rPr>
      </w:pPr>
      <w:r w:rsidRPr="00320AEE">
        <w:rPr>
          <w:rFonts w:ascii="Letter-join Plus 40" w:hAnsi="Letter-join Plus 40"/>
          <w:sz w:val="36"/>
        </w:rPr>
        <w:t xml:space="preserve">Sports Premium </w:t>
      </w:r>
      <w:r w:rsidR="004D4BA6" w:rsidRPr="00320AEE">
        <w:rPr>
          <w:rFonts w:ascii="Letter-join Plus 40" w:hAnsi="Letter-join Plus 40"/>
          <w:sz w:val="36"/>
        </w:rPr>
        <w:t>R</w:t>
      </w:r>
      <w:r w:rsidRPr="00320AEE">
        <w:rPr>
          <w:rFonts w:ascii="Letter-join Plus 40" w:hAnsi="Letter-join Plus 40"/>
          <w:sz w:val="36"/>
        </w:rPr>
        <w:t>eport</w:t>
      </w:r>
    </w:p>
    <w:p w:rsidR="00B04644" w:rsidRPr="00320AEE" w:rsidRDefault="009E4432" w:rsidP="00B04644">
      <w:pPr>
        <w:spacing w:before="240" w:after="240"/>
        <w:jc w:val="center"/>
        <w:rPr>
          <w:rFonts w:ascii="Letter-join Plus 40" w:hAnsi="Letter-join Plus 40"/>
          <w:sz w:val="36"/>
        </w:rPr>
      </w:pPr>
      <w:r>
        <w:rPr>
          <w:rFonts w:ascii="Letter-join Plus 40" w:hAnsi="Letter-join Plus 40"/>
          <w:sz w:val="36"/>
        </w:rPr>
        <w:t>Drake’s</w:t>
      </w:r>
      <w:bookmarkStart w:id="0" w:name="_GoBack"/>
      <w:bookmarkEnd w:id="0"/>
      <w:r w:rsidR="00570175" w:rsidRPr="00320AEE">
        <w:rPr>
          <w:rFonts w:ascii="Letter-join Plus 40" w:hAnsi="Letter-join Plus 40"/>
          <w:sz w:val="36"/>
        </w:rPr>
        <w:t xml:space="preserve"> C of E</w:t>
      </w:r>
      <w:r w:rsidR="00B04644" w:rsidRPr="00320AEE">
        <w:rPr>
          <w:rFonts w:ascii="Letter-join Plus 40" w:hAnsi="Letter-join Plus 40"/>
          <w:sz w:val="36"/>
        </w:rPr>
        <w:t xml:space="preserve"> Primary School</w:t>
      </w:r>
    </w:p>
    <w:p w:rsidR="00C7240A" w:rsidRPr="00320AEE" w:rsidRDefault="00A422A1" w:rsidP="00B04644">
      <w:pPr>
        <w:spacing w:before="240" w:after="240"/>
        <w:jc w:val="center"/>
        <w:rPr>
          <w:rFonts w:ascii="Letter-join Plus 40" w:hAnsi="Letter-join Plus 40"/>
          <w:sz w:val="36"/>
        </w:rPr>
      </w:pPr>
      <w:r w:rsidRPr="00320AEE">
        <w:rPr>
          <w:rFonts w:ascii="Letter-join Plus 40" w:hAnsi="Letter-join Plus 40"/>
          <w:sz w:val="36"/>
        </w:rPr>
        <w:t>2019-2020</w:t>
      </w:r>
    </w:p>
    <w:p w:rsidR="00570175" w:rsidRPr="001E52D7" w:rsidRDefault="00570175" w:rsidP="00570175">
      <w:pPr>
        <w:rPr>
          <w:rFonts w:ascii="Letter-join Plus 40" w:hAnsi="Letter-join Plus 40"/>
          <w:sz w:val="28"/>
          <w:szCs w:val="28"/>
          <w:u w:val="single"/>
          <w14:cntxtAlts/>
        </w:rPr>
      </w:pPr>
      <w:r>
        <w:rPr>
          <w:rFonts w:ascii="Letter-join Plus 40" w:hAnsi="Letter-join Plus 40"/>
          <w:sz w:val="28"/>
          <w:szCs w:val="28"/>
          <w:u w:val="single"/>
          <w14:cntxtAlts/>
        </w:rPr>
        <w:t xml:space="preserve">PE Curriculum </w:t>
      </w:r>
      <w:r w:rsidRPr="001E52D7">
        <w:rPr>
          <w:rFonts w:ascii="Letter-join Plus 40" w:hAnsi="Letter-join Plus 40"/>
          <w:sz w:val="28"/>
          <w:szCs w:val="28"/>
          <w:u w:val="single"/>
          <w14:cntxtAlts/>
        </w:rPr>
        <w:t>Intent</w:t>
      </w:r>
    </w:p>
    <w:p w:rsidR="00B04644" w:rsidRPr="00CB2A38" w:rsidRDefault="00570175" w:rsidP="00CB2A38">
      <w:pPr>
        <w:rPr>
          <w:rFonts w:ascii="Letter-join Plus 40" w:hAnsi="Letter-join Plus 40"/>
          <w:sz w:val="28"/>
          <w:szCs w:val="28"/>
          <w14:cntxtAlts/>
        </w:rPr>
      </w:pPr>
      <w:r w:rsidRPr="001E52D7">
        <w:rPr>
          <w:rFonts w:ascii="Letter-join Plus 40" w:hAnsi="Letter-join Plus 40"/>
          <w:sz w:val="28"/>
          <w:szCs w:val="28"/>
          <w14:cntxtAlts/>
        </w:rPr>
        <w:t>At the Raleigh Hub</w:t>
      </w:r>
      <w:r>
        <w:rPr>
          <w:rFonts w:ascii="Letter-join Plus 40" w:hAnsi="Letter-join Plus 40"/>
          <w:sz w:val="28"/>
          <w:szCs w:val="28"/>
          <w14:cntxtAlts/>
        </w:rPr>
        <w:t>,</w:t>
      </w:r>
      <w:r w:rsidRPr="001E52D7">
        <w:rPr>
          <w:rFonts w:ascii="Letter-join Plus 40" w:hAnsi="Letter-join Plus 40"/>
          <w:sz w:val="28"/>
          <w:szCs w:val="28"/>
          <w14:cntxtAlts/>
        </w:rPr>
        <w:t xml:space="preserve"> we aim to ensure that children are equipped with the knowledge and understanding </w:t>
      </w:r>
      <w:r>
        <w:rPr>
          <w:rFonts w:ascii="Letter-join Plus 40" w:hAnsi="Letter-join Plus 40"/>
          <w:sz w:val="28"/>
          <w:szCs w:val="28"/>
          <w14:cntxtAlts/>
        </w:rPr>
        <w:t xml:space="preserve">required in order for them to lead </w:t>
      </w:r>
      <w:r w:rsidRPr="001E52D7">
        <w:rPr>
          <w:rFonts w:ascii="Letter-join Plus 40" w:hAnsi="Letter-join Plus 40"/>
          <w:sz w:val="28"/>
          <w:szCs w:val="28"/>
          <w14:cntxtAlts/>
        </w:rPr>
        <w:t>healthy and active lifestyle</w:t>
      </w:r>
      <w:r>
        <w:rPr>
          <w:rFonts w:ascii="Letter-join Plus 40" w:hAnsi="Letter-join Plus 40"/>
          <w:sz w:val="28"/>
          <w:szCs w:val="28"/>
          <w14:cntxtAlts/>
        </w:rPr>
        <w:t>s</w:t>
      </w:r>
      <w:r w:rsidRPr="001E52D7">
        <w:rPr>
          <w:rFonts w:ascii="Letter-join Plus 40" w:hAnsi="Letter-join Plus 40"/>
          <w:sz w:val="28"/>
          <w:szCs w:val="28"/>
          <w14:cntxtAlts/>
        </w:rPr>
        <w:t>. We want them to have the physical confidence to access a range of sporting activities at any level in order to enhance their physical and emotional wellbeing.</w:t>
      </w:r>
      <w:r>
        <w:rPr>
          <w:rFonts w:ascii="Letter-join Plus 40" w:hAnsi="Letter-join Plus 40"/>
          <w:sz w:val="28"/>
          <w:szCs w:val="28"/>
          <w14:cntxtAlts/>
        </w:rPr>
        <w:t xml:space="preserve"> </w:t>
      </w:r>
      <w:r w:rsidRPr="001E52D7">
        <w:rPr>
          <w:rFonts w:ascii="Letter-join Plus 40" w:hAnsi="Letter-join Plus 40"/>
          <w:sz w:val="28"/>
          <w:szCs w:val="28"/>
          <w14:cntxtAlts/>
        </w:rPr>
        <w:t xml:space="preserve">We believe that participation in physical </w:t>
      </w:r>
      <w:r>
        <w:rPr>
          <w:rFonts w:ascii="Letter-join Plus 40" w:hAnsi="Letter-join Plus 40"/>
          <w:sz w:val="28"/>
          <w:szCs w:val="28"/>
          <w14:cntxtAlts/>
        </w:rPr>
        <w:t xml:space="preserve">activity, both recreational and competitive, </w:t>
      </w:r>
      <w:r w:rsidRPr="001E52D7">
        <w:rPr>
          <w:rFonts w:ascii="Letter-join Plus 40" w:hAnsi="Letter-join Plus 40"/>
          <w:sz w:val="28"/>
          <w:szCs w:val="28"/>
          <w14:cntxtAlts/>
        </w:rPr>
        <w:t>builds and develops many positive attributes. Raleigh Hub children will develop teamwork and cooperation, as well as values of fairness, respect and equality.</w:t>
      </w:r>
    </w:p>
    <w:p w:rsidR="00C2051F" w:rsidRDefault="00D93413" w:rsidP="00C2051F">
      <w:pPr>
        <w:pStyle w:val="BodyText"/>
        <w:ind w:left="120" w:right="-4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4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DEF396"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10234930" cy="568960"/>
                <wp:effectExtent l="0" t="0" r="4445" b="2540"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4930" cy="56896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51F" w:rsidRDefault="00C2051F" w:rsidP="00C2051F">
                            <w:pPr>
                              <w:spacing w:before="70" w:line="235" w:lineRule="auto"/>
                              <w:ind w:left="130" w:righ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 xml:space="preserve">Support for review and reflection - considering the 5 key indicators from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6"/>
                              </w:rPr>
                              <w:t>DfE</w:t>
                            </w:r>
                            <w:proofErr w:type="spellEnd"/>
                            <w:r>
                              <w:rPr>
                                <w:color w:val="FFFFFF"/>
                                <w:sz w:val="26"/>
                              </w:rPr>
                              <w:t>, what development needs are a priority for your setting and your students now and why? Use the space below to reflect on previous spend, identify current need and priorities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805.9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" fillcolor="#2b92bc" stroked="f">
                <v:textbox inset="0,0,0,0">
                  <w:txbxContent>
                    <w:p w:rsidR="00C2051F" w:rsidRDefault="00C2051F" w:rsidP="00C2051F">
                      <w:pPr>
                        <w:spacing w:before="70" w:line="235" w:lineRule="auto"/>
                        <w:ind w:left="130" w:right="1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 xml:space="preserve">Support for review and reflection - considering the 5 key indicators from </w:t>
                      </w:r>
                      <w:proofErr w:type="spellStart"/>
                      <w:r>
                        <w:rPr>
                          <w:color w:val="FFFFFF"/>
                          <w:sz w:val="26"/>
                        </w:rPr>
                        <w:t>DfE</w:t>
                      </w:r>
                      <w:proofErr w:type="spellEnd"/>
                      <w:r>
                        <w:rPr>
                          <w:color w:val="FFFFFF"/>
                          <w:sz w:val="26"/>
                        </w:rPr>
                        <w:t>, what development needs are a priority for your setting and your students now and why? Use the space below to reflect on previous spend, identify current need and priorities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051F" w:rsidRDefault="00C2051F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C2051F" w:rsidRPr="00C41441" w:rsidTr="00D11688">
        <w:trPr>
          <w:trHeight w:val="480"/>
        </w:trPr>
        <w:tc>
          <w:tcPr>
            <w:tcW w:w="7700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Key achievements to date:</w:t>
            </w:r>
            <w:r w:rsidR="001C445C">
              <w:rPr>
                <w:rFonts w:ascii="Arial" w:hAnsi="Arial" w:cs="Arial"/>
                <w:color w:val="231F20"/>
                <w:sz w:val="24"/>
              </w:rPr>
              <w:t xml:space="preserve"> </w:t>
            </w:r>
            <w:r w:rsidR="001C445C"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review 2018/19</w:t>
            </w:r>
          </w:p>
        </w:tc>
        <w:tc>
          <w:tcPr>
            <w:tcW w:w="7678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Areas for further improvement and baseline evidence of need:</w:t>
            </w:r>
            <w:r w:rsidR="001C445C">
              <w:rPr>
                <w:rFonts w:ascii="Arial" w:hAnsi="Arial" w:cs="Arial"/>
                <w:color w:val="231F20"/>
                <w:sz w:val="24"/>
              </w:rPr>
              <w:t xml:space="preserve"> </w:t>
            </w:r>
            <w:r w:rsidR="001C445C"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2019/20</w:t>
            </w:r>
          </w:p>
        </w:tc>
      </w:tr>
      <w:tr w:rsidR="00C2051F" w:rsidRPr="00C41441" w:rsidTr="001F4450">
        <w:trPr>
          <w:trHeight w:val="2394"/>
        </w:trPr>
        <w:tc>
          <w:tcPr>
            <w:tcW w:w="7700" w:type="dxa"/>
          </w:tcPr>
          <w:p w:rsidR="00791E13" w:rsidRPr="00791E13" w:rsidRDefault="00791E13" w:rsidP="00791E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1E13">
              <w:rPr>
                <w:rFonts w:ascii="Arial" w:hAnsi="Arial" w:cs="Arial"/>
                <w:sz w:val="20"/>
                <w:szCs w:val="20"/>
              </w:rPr>
              <w:t>Facilitating and supervising older pupils to run daily physical activities during break and lunchtimes.</w:t>
            </w:r>
          </w:p>
          <w:p w:rsidR="00791E13" w:rsidRPr="00791E13" w:rsidRDefault="00791E13" w:rsidP="00791E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1E13">
              <w:rPr>
                <w:rFonts w:ascii="Arial" w:hAnsi="Arial" w:cs="Arial"/>
                <w:sz w:val="20"/>
                <w:szCs w:val="20"/>
              </w:rPr>
              <w:t>Audited PE equipment and re-organised to ensure suitable, safe equipment for play leaders to use.</w:t>
            </w:r>
          </w:p>
          <w:p w:rsidR="00791E13" w:rsidRDefault="00791E13" w:rsidP="00791E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1E13">
              <w:rPr>
                <w:rFonts w:ascii="Arial" w:hAnsi="Arial" w:cs="Arial"/>
                <w:sz w:val="20"/>
                <w:szCs w:val="20"/>
              </w:rPr>
              <w:t>Purchased a new shed to ensure that PE equipment is kept in a safe and easily accessible area for all who need to use it.</w:t>
            </w:r>
          </w:p>
          <w:p w:rsidR="00791E13" w:rsidRPr="00791E13" w:rsidRDefault="00791E13" w:rsidP="00791E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PE teacher for all pupils is a PE specialist to ensure a broad experience of sport curriculum is accessed and development tracked.</w:t>
            </w:r>
          </w:p>
          <w:p w:rsidR="00A422A1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Raised the profile of PE by sharing successes and inspiring children to be their best – sharing home achievements</w:t>
            </w:r>
            <w:r w:rsidR="00791E13">
              <w:rPr>
                <w:rFonts w:ascii="Arial" w:hAnsi="Arial" w:cs="Arial"/>
                <w:sz w:val="20"/>
                <w:szCs w:val="20"/>
              </w:rPr>
              <w:t xml:space="preserve"> during celebration assemblies</w:t>
            </w:r>
            <w:r w:rsidRPr="005B5A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B4286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Purchased IPads to offer pupils the opportunity to assess and evaluate their own and others performance in different sports and offer advice on development.</w:t>
            </w:r>
          </w:p>
          <w:p w:rsidR="001B4286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Exeter City Sport to offer CPD opportunities to teaching staff and TA’s.</w:t>
            </w:r>
          </w:p>
          <w:p w:rsidR="001B4286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After school club provision offered in dance and golf.</w:t>
            </w:r>
          </w:p>
          <w:p w:rsidR="001B4286" w:rsidRPr="005B5A8A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Chance to Shine Cricket leader for the area to provide an assembly for pupils and support for staff in delivering cricket lessons. </w:t>
            </w:r>
          </w:p>
          <w:p w:rsidR="00A422A1" w:rsidRPr="005B5A8A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Engaging in </w:t>
            </w:r>
            <w:proofErr w:type="spellStart"/>
            <w:r w:rsidR="00791E13">
              <w:rPr>
                <w:rFonts w:ascii="Arial" w:hAnsi="Arial" w:cs="Arial"/>
                <w:sz w:val="20"/>
                <w:szCs w:val="20"/>
              </w:rPr>
              <w:t>Exmouth</w:t>
            </w:r>
            <w:proofErr w:type="spellEnd"/>
            <w:r w:rsidR="00A422A1" w:rsidRPr="005B5A8A">
              <w:rPr>
                <w:rFonts w:ascii="Arial" w:hAnsi="Arial" w:cs="Arial"/>
                <w:sz w:val="20"/>
                <w:szCs w:val="20"/>
              </w:rPr>
              <w:t xml:space="preserve"> Sports partnership</w:t>
            </w:r>
            <w:r w:rsidR="00791E13">
              <w:rPr>
                <w:rFonts w:ascii="Arial" w:hAnsi="Arial" w:cs="Arial"/>
                <w:sz w:val="20"/>
                <w:szCs w:val="20"/>
              </w:rPr>
              <w:t xml:space="preserve"> events and tournaments throughout the year</w:t>
            </w:r>
            <w:r w:rsidR="00A422A1" w:rsidRPr="005B5A8A">
              <w:rPr>
                <w:rFonts w:ascii="Arial" w:hAnsi="Arial" w:cs="Arial"/>
                <w:sz w:val="20"/>
                <w:szCs w:val="20"/>
              </w:rPr>
              <w:t xml:space="preserve">, linked with other </w:t>
            </w:r>
            <w:r w:rsidR="00791E13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 w:rsidR="00A422A1" w:rsidRPr="005B5A8A">
              <w:rPr>
                <w:rFonts w:ascii="Arial" w:hAnsi="Arial" w:cs="Arial"/>
                <w:sz w:val="20"/>
                <w:szCs w:val="20"/>
              </w:rPr>
              <w:t>primary schools.</w:t>
            </w:r>
          </w:p>
          <w:p w:rsidR="00A422A1" w:rsidRPr="005B5A8A" w:rsidRDefault="00320AEE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422A1" w:rsidRPr="005B5A8A">
              <w:rPr>
                <w:rFonts w:ascii="Arial" w:hAnsi="Arial" w:cs="Arial"/>
                <w:sz w:val="20"/>
                <w:szCs w:val="20"/>
              </w:rPr>
              <w:t>hildren took part in multi school festivals and competitions.</w:t>
            </w:r>
          </w:p>
          <w:p w:rsidR="00A422A1" w:rsidRPr="00791E13" w:rsidRDefault="00A422A1" w:rsidP="00791E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Provided swimming provision who required extra support to meet expected levels.</w:t>
            </w:r>
          </w:p>
          <w:p w:rsidR="005B5A8A" w:rsidRDefault="00791E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attended CPD sessions provided by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Exmouth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270">
              <w:rPr>
                <w:rFonts w:ascii="Arial" w:hAnsi="Arial" w:cs="Arial"/>
                <w:sz w:val="20"/>
                <w:szCs w:val="20"/>
              </w:rPr>
              <w:t>School Sports Partnership.</w:t>
            </w:r>
          </w:p>
          <w:p w:rsidR="00E80270" w:rsidRPr="005B5A8A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provided to events and tournaments to ensure all pupils had the opportunity to participate.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Attended PE Active Devon updates</w:t>
            </w:r>
            <w:r w:rsidR="00791E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5A8A" w:rsidRPr="00320AEE" w:rsidRDefault="005B5A8A" w:rsidP="00320A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8" w:type="dxa"/>
          </w:tcPr>
          <w:p w:rsidR="00B04644" w:rsidRPr="00E80270" w:rsidRDefault="00A422A1" w:rsidP="00E80270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lastRenderedPageBreak/>
              <w:t>Train HLTA in Forest School</w:t>
            </w:r>
          </w:p>
          <w:p w:rsidR="00A422A1" w:rsidRPr="005B5A8A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Order play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leader badges and ensure equipment is kept up to date and in good quality</w:t>
            </w:r>
            <w:r w:rsidR="00A422A1" w:rsidRPr="005B5A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22A1" w:rsidRPr="005B5A8A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use of the shed to ensure that it is looked after to ensure longevity and protection of equipment.</w:t>
            </w:r>
          </w:p>
          <w:p w:rsidR="005B5A8A" w:rsidRDefault="001B4286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staff are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well supported in preparing and providing high quality PE lessons to all pupils throughout the school year.</w:t>
            </w:r>
          </w:p>
          <w:p w:rsidR="00E80270" w:rsidRPr="005B5A8A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progression of staff skills to heighten experiences that pupils are accessing. </w:t>
            </w:r>
          </w:p>
          <w:p w:rsidR="00E80270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raise the profile of PE and sport by celebrating sporting achievements throughout the year.</w:t>
            </w:r>
          </w:p>
          <w:p w:rsidR="00E80270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to engage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Exmouth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Schools Sports Partnership events and tournaments with pupils and staff.</w:t>
            </w:r>
          </w:p>
          <w:p w:rsidR="00E80270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 and monitor the effectiveness of staff training and their confidence in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delivering new skills, e.g. cricket skills lessons.</w:t>
            </w:r>
          </w:p>
          <w:p w:rsidR="005B5A8A" w:rsidRPr="00E80270" w:rsidRDefault="00E80270" w:rsidP="00E80270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attend all Active Devon updates to ensure all communications of opportunities, training and</w:t>
            </w:r>
            <w:r w:rsidR="00320AEE">
              <w:rPr>
                <w:rFonts w:ascii="Arial" w:hAnsi="Arial" w:cs="Arial"/>
                <w:sz w:val="20"/>
                <w:szCs w:val="20"/>
              </w:rPr>
              <w:t xml:space="preserve"> support are received and </w:t>
            </w:r>
            <w:proofErr w:type="spellStart"/>
            <w:r w:rsidR="00320AEE">
              <w:rPr>
                <w:rFonts w:ascii="Arial" w:hAnsi="Arial" w:cs="Arial"/>
                <w:sz w:val="20"/>
                <w:szCs w:val="20"/>
              </w:rPr>
              <w:t>utilis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B5A8A" w:rsidRDefault="00055F1D" w:rsidP="00E80270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Premier Sports to provide lessons, lunchtime sessions and after schools clubs to pupils in fencing, archery etc.</w:t>
            </w:r>
          </w:p>
          <w:p w:rsidR="00055F1D" w:rsidRPr="00E80270" w:rsidRDefault="00055F1D" w:rsidP="00E80270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Flag up local clubs to pupils that support in further sporting development, e.g. Exe Hockey.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</w:t>
            </w:r>
            <w:r w:rsidR="00E80270">
              <w:rPr>
                <w:rFonts w:ascii="Arial" w:hAnsi="Arial" w:cs="Arial"/>
                <w:sz w:val="20"/>
                <w:szCs w:val="20"/>
              </w:rPr>
              <w:t>n Year 6 residential.</w:t>
            </w:r>
          </w:p>
          <w:p w:rsidR="005B5A8A" w:rsidRPr="00D93413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Otters class to receive dance sessions with Katie Murray.</w:t>
            </w:r>
          </w:p>
          <w:p w:rsidR="00D93413" w:rsidRPr="00D93413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EYFS outdoor area to new location ready for new equipment and fundamental movement areas set up.</w:t>
            </w:r>
          </w:p>
          <w:p w:rsidR="00D93413" w:rsidRPr="00C41441" w:rsidRDefault="00E80270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Introduce </w:t>
            </w:r>
            <w:r w:rsidR="00D93413">
              <w:rPr>
                <w:rFonts w:ascii="Arial" w:hAnsi="Arial" w:cs="Arial"/>
                <w:sz w:val="20"/>
                <w:szCs w:val="20"/>
              </w:rPr>
              <w:t>Jigsaw scheme for Mental Health - PSHE</w:t>
            </w:r>
          </w:p>
        </w:tc>
      </w:tr>
    </w:tbl>
    <w:p w:rsidR="00C2051F" w:rsidRDefault="00C2051F" w:rsidP="00C2051F">
      <w:pPr>
        <w:pStyle w:val="BodyText"/>
        <w:rPr>
          <w:sz w:val="20"/>
        </w:rPr>
      </w:pPr>
    </w:p>
    <w:p w:rsidR="00C41441" w:rsidRDefault="00C41441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:rsidTr="00D11688">
        <w:trPr>
          <w:trHeight w:val="400"/>
        </w:trPr>
        <w:tc>
          <w:tcPr>
            <w:tcW w:w="11634" w:type="dxa"/>
          </w:tcPr>
          <w:p w:rsidR="00C2051F" w:rsidRDefault="00C2051F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:rsidR="00C2051F" w:rsidRDefault="00C2051F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</w:t>
            </w:r>
            <w:r w:rsidR="001F4450">
              <w:rPr>
                <w:color w:val="231F20"/>
                <w:sz w:val="26"/>
              </w:rPr>
              <w:t>*</w:t>
            </w:r>
            <w:r>
              <w:rPr>
                <w:color w:val="231F20"/>
                <w:sz w:val="26"/>
              </w:rPr>
              <w:t>:</w:t>
            </w:r>
          </w:p>
        </w:tc>
      </w:tr>
      <w:tr w:rsidR="00C2051F" w:rsidTr="00D11688">
        <w:trPr>
          <w:trHeight w:val="1100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>?</w:t>
            </w:r>
          </w:p>
        </w:tc>
        <w:tc>
          <w:tcPr>
            <w:tcW w:w="3754" w:type="dxa"/>
          </w:tcPr>
          <w:p w:rsidR="001C445C" w:rsidRDefault="00791756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</w:tr>
      <w:tr w:rsidR="00C2051F" w:rsidTr="00D11688">
        <w:trPr>
          <w:trHeight w:val="1280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breaststroke]?</w:t>
            </w:r>
          </w:p>
        </w:tc>
        <w:tc>
          <w:tcPr>
            <w:tcW w:w="3754" w:type="dxa"/>
          </w:tcPr>
          <w:p w:rsidR="00C2051F" w:rsidRDefault="00791756" w:rsidP="001C445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</w:tr>
      <w:tr w:rsidR="00C2051F" w:rsidTr="005B25F6">
        <w:trPr>
          <w:trHeight w:val="1246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situations?</w:t>
            </w:r>
          </w:p>
        </w:tc>
        <w:tc>
          <w:tcPr>
            <w:tcW w:w="3754" w:type="dxa"/>
          </w:tcPr>
          <w:p w:rsidR="00C2051F" w:rsidRDefault="00791756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</w:tr>
      <w:tr w:rsidR="00C2051F" w:rsidTr="00D11688">
        <w:trPr>
          <w:trHeight w:val="1220"/>
        </w:trPr>
        <w:tc>
          <w:tcPr>
            <w:tcW w:w="11634" w:type="dxa"/>
          </w:tcPr>
          <w:p w:rsidR="00C2051F" w:rsidRDefault="00C2051F" w:rsidP="00D11688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:rsidR="00C2051F" w:rsidRDefault="00791756" w:rsidP="00791756">
            <w:pPr>
              <w:pStyle w:val="TableParagraph"/>
              <w:spacing w:before="17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</w:tr>
      <w:tr w:rsidR="00C2051F" w:rsidTr="00D11688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:rsidR="00C2051F" w:rsidRDefault="00C2051F" w:rsidP="00D1168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F4450" w:rsidRPr="001F4450" w:rsidRDefault="001F4450" w:rsidP="001F4450">
      <w:pPr>
        <w:rPr>
          <w:rFonts w:asciiTheme="minorHAnsi" w:hAnsiTheme="minorHAnsi" w:cstheme="minorHAnsi"/>
          <w:sz w:val="26"/>
          <w:szCs w:val="26"/>
        </w:rPr>
      </w:pPr>
      <w:r w:rsidRPr="001F4450">
        <w:rPr>
          <w:rFonts w:asciiTheme="minorHAnsi" w:hAnsiTheme="minorHAnsi" w:cstheme="minorHAnsi"/>
          <w:sz w:val="26"/>
          <w:szCs w:val="26"/>
        </w:rPr>
        <w:t>*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1F4450">
        <w:rPr>
          <w:rFonts w:asciiTheme="minorHAnsi" w:hAnsiTheme="minorHAnsi" w:cstheme="minorHAnsi"/>
          <w:sz w:val="26"/>
          <w:szCs w:val="26"/>
        </w:rPr>
        <w:t>chools may wish to provide this information in April, just be</w:t>
      </w:r>
      <w:r>
        <w:rPr>
          <w:rFonts w:asciiTheme="minorHAnsi" w:hAnsiTheme="minorHAnsi" w:cstheme="minorHAnsi"/>
          <w:sz w:val="26"/>
          <w:szCs w:val="26"/>
        </w:rPr>
        <w:t>fore the publication deadline.</w:t>
      </w:r>
    </w:p>
    <w:p w:rsidR="001F4450" w:rsidRDefault="001F4450" w:rsidP="001F4450">
      <w:pPr>
        <w:rPr>
          <w:rFonts w:ascii="Times New Roman"/>
          <w:sz w:val="6"/>
        </w:rPr>
      </w:pPr>
    </w:p>
    <w:p w:rsidR="00C2051F" w:rsidRPr="001F4450" w:rsidRDefault="00C2051F" w:rsidP="001F4450">
      <w:pPr>
        <w:rPr>
          <w:rFonts w:ascii="Times New Roman"/>
          <w:sz w:val="6"/>
        </w:rPr>
        <w:sectPr w:rsidR="00C2051F" w:rsidRPr="001F4450">
          <w:footerReference w:type="default" r:id="rId8"/>
          <w:pgSz w:w="16840" w:h="11910" w:orient="landscape"/>
          <w:pgMar w:top="720" w:right="0" w:bottom="540" w:left="600" w:header="0" w:footer="360" w:gutter="0"/>
          <w:cols w:space="720"/>
        </w:sectPr>
      </w:pPr>
    </w:p>
    <w:p w:rsidR="00C2051F" w:rsidRDefault="00D93413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4054AE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BXJCXs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7074535" cy="777240"/>
                <wp:effectExtent l="0" t="0" r="2540" b="3810"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51F" w:rsidRDefault="00C2051F" w:rsidP="00C2051F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:rsidR="00C2051F" w:rsidRDefault="00C2051F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9" o:spid="_x0000_s1027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" fillcolor="#2b92bc" stroked="f">
                <v:textbox inset="0,0,0,0">
                  <w:txbxContent>
                    <w:p w:rsidR="00C2051F" w:rsidRDefault="00C2051F" w:rsidP="00C2051F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:rsidR="00C2051F" w:rsidRDefault="00C2051F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051F" w:rsidRDefault="00C2051F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15876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3600"/>
        <w:gridCol w:w="1616"/>
        <w:gridCol w:w="3112"/>
        <w:gridCol w:w="3118"/>
      </w:tblGrid>
      <w:tr w:rsidR="00C2051F" w:rsidRPr="00C41441" w:rsidTr="00AE0EBC">
        <w:trPr>
          <w:trHeight w:val="380"/>
        </w:trPr>
        <w:tc>
          <w:tcPr>
            <w:tcW w:w="4430" w:type="dxa"/>
          </w:tcPr>
          <w:p w:rsidR="001C445C" w:rsidRPr="00FC4E97" w:rsidRDefault="00C2051F" w:rsidP="001C445C">
            <w:pPr>
              <w:pStyle w:val="TableParagraph"/>
              <w:spacing w:before="21"/>
              <w:ind w:left="70"/>
              <w:rPr>
                <w:rFonts w:ascii="Arial" w:hAnsi="Arial" w:cs="Arial"/>
                <w:color w:val="00B050"/>
                <w:sz w:val="24"/>
                <w:highlight w:val="yellow"/>
              </w:rPr>
            </w:pPr>
            <w:r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 xml:space="preserve">Academic Year: </w:t>
            </w:r>
            <w:r w:rsidR="001C445C"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>19/20</w:t>
            </w:r>
          </w:p>
          <w:p w:rsidR="00D16A87" w:rsidRPr="00FC4E97" w:rsidRDefault="00D16A87" w:rsidP="0041249A">
            <w:pPr>
              <w:pStyle w:val="TableParagraph"/>
              <w:spacing w:before="21"/>
              <w:ind w:left="70"/>
              <w:rPr>
                <w:rFonts w:ascii="Arial" w:hAnsi="Arial" w:cs="Arial"/>
                <w:color w:val="00B050"/>
                <w:sz w:val="24"/>
                <w:highlight w:val="yellow"/>
              </w:rPr>
            </w:pPr>
          </w:p>
        </w:tc>
        <w:tc>
          <w:tcPr>
            <w:tcW w:w="3600" w:type="dxa"/>
          </w:tcPr>
          <w:p w:rsidR="00C2051F" w:rsidRPr="00FC4E97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  <w:highlight w:val="yellow"/>
              </w:rPr>
            </w:pPr>
            <w:r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 xml:space="preserve">Total fund allocated: </w:t>
            </w:r>
            <w:r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£</w:t>
            </w:r>
            <w:r w:rsidR="005B25F6"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16900</w:t>
            </w:r>
          </w:p>
        </w:tc>
        <w:tc>
          <w:tcPr>
            <w:tcW w:w="4728" w:type="dxa"/>
            <w:gridSpan w:val="2"/>
          </w:tcPr>
          <w:p w:rsidR="00C2051F" w:rsidRPr="00FC4E97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b/>
                <w:sz w:val="24"/>
                <w:highlight w:val="yellow"/>
              </w:rPr>
            </w:pPr>
            <w:r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>Date Updated:</w:t>
            </w:r>
            <w:r w:rsidR="00EE359F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 xml:space="preserve"> June 2020</w:t>
            </w:r>
          </w:p>
        </w:tc>
        <w:tc>
          <w:tcPr>
            <w:tcW w:w="3118" w:type="dxa"/>
            <w:tcBorders>
              <w:top w:val="nil"/>
              <w:right w:val="nil"/>
            </w:tcBorders>
          </w:tcPr>
          <w:p w:rsidR="00C2051F" w:rsidRPr="00C41441" w:rsidRDefault="00C2051F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2051F" w:rsidRPr="00C41441" w:rsidTr="00AE0EBC">
        <w:trPr>
          <w:trHeight w:val="320"/>
        </w:trPr>
        <w:tc>
          <w:tcPr>
            <w:tcW w:w="12758" w:type="dxa"/>
            <w:gridSpan w:val="4"/>
            <w:vMerge w:val="restart"/>
          </w:tcPr>
          <w:p w:rsidR="00C2051F" w:rsidRPr="00C41441" w:rsidRDefault="00C2051F" w:rsidP="00D11688">
            <w:pPr>
              <w:pStyle w:val="TableParagraph"/>
              <w:spacing w:before="27" w:line="235" w:lineRule="auto"/>
              <w:ind w:left="70" w:right="11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1: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 xml:space="preserve">The engagement of </w:t>
            </w:r>
            <w:r w:rsidRPr="00C41441">
              <w:rPr>
                <w:rFonts w:ascii="Arial" w:hAnsi="Arial" w:cs="Arial"/>
                <w:color w:val="0057A0"/>
                <w:sz w:val="24"/>
                <w:u w:val="single" w:color="0057A0"/>
              </w:rPr>
              <w:t>all</w:t>
            </w:r>
            <w:r w:rsidRPr="00C41441">
              <w:rPr>
                <w:rFonts w:ascii="Arial" w:hAnsi="Arial" w:cs="Arial"/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18" w:type="dxa"/>
          </w:tcPr>
          <w:p w:rsidR="00C2051F" w:rsidRPr="00C41441" w:rsidRDefault="00C2051F" w:rsidP="00D11688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C2051F" w:rsidRPr="00C41441" w:rsidTr="00AE0EBC">
        <w:trPr>
          <w:trHeight w:val="320"/>
        </w:trPr>
        <w:tc>
          <w:tcPr>
            <w:tcW w:w="12758" w:type="dxa"/>
            <w:gridSpan w:val="4"/>
            <w:vMerge/>
            <w:tcBorders>
              <w:top w:val="nil"/>
            </w:tcBorders>
          </w:tcPr>
          <w:p w:rsidR="00C2051F" w:rsidRPr="00C41441" w:rsidRDefault="00C2051F" w:rsidP="00D116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C2051F" w:rsidRPr="00C41441" w:rsidRDefault="00C2051F" w:rsidP="00D11688">
            <w:pPr>
              <w:pStyle w:val="TableParagraph"/>
              <w:spacing w:before="21" w:line="292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C2051F" w:rsidRPr="00C41441" w:rsidTr="00AE0EBC">
        <w:trPr>
          <w:trHeight w:val="640"/>
        </w:trPr>
        <w:tc>
          <w:tcPr>
            <w:tcW w:w="4430" w:type="dxa"/>
          </w:tcPr>
          <w:p w:rsidR="00C2051F" w:rsidRPr="001C445C" w:rsidRDefault="00C2051F" w:rsidP="00D11688">
            <w:pPr>
              <w:pStyle w:val="TableParagraph"/>
              <w:spacing w:before="27" w:line="235" w:lineRule="auto"/>
              <w:ind w:left="70" w:right="102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 xml:space="preserve">School focus with clarity on intended </w:t>
            </w:r>
            <w:r w:rsidRPr="001C445C">
              <w:rPr>
                <w:rFonts w:ascii="Arial" w:hAnsi="Arial" w:cs="Arial"/>
                <w:b/>
                <w:color w:val="231F20"/>
                <w:sz w:val="20"/>
                <w:szCs w:val="20"/>
              </w:rPr>
              <w:t>impact on pupils</w:t>
            </w: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00" w:type="dxa"/>
          </w:tcPr>
          <w:p w:rsidR="00C2051F" w:rsidRPr="001C445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Actions to achieve:</w:t>
            </w:r>
          </w:p>
        </w:tc>
        <w:tc>
          <w:tcPr>
            <w:tcW w:w="1616" w:type="dxa"/>
          </w:tcPr>
          <w:p w:rsidR="00C2051F" w:rsidRPr="001C445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Funding allocated:</w:t>
            </w:r>
          </w:p>
        </w:tc>
        <w:tc>
          <w:tcPr>
            <w:tcW w:w="3112" w:type="dxa"/>
          </w:tcPr>
          <w:p w:rsidR="00C2051F" w:rsidRPr="001C445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Evidence and impact:</w:t>
            </w:r>
          </w:p>
        </w:tc>
        <w:tc>
          <w:tcPr>
            <w:tcW w:w="3118" w:type="dxa"/>
          </w:tcPr>
          <w:p w:rsidR="00C2051F" w:rsidRPr="001C445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Sustainability and suggested next steps:</w:t>
            </w:r>
          </w:p>
        </w:tc>
      </w:tr>
      <w:tr w:rsidR="001C445C" w:rsidRPr="00C41441" w:rsidTr="00A1593F">
        <w:trPr>
          <w:trHeight w:val="1175"/>
        </w:trPr>
        <w:tc>
          <w:tcPr>
            <w:tcW w:w="4430" w:type="dxa"/>
            <w:vMerge w:val="restart"/>
          </w:tcPr>
          <w:p w:rsidR="001C445C" w:rsidRPr="001C445C" w:rsidRDefault="001C445C" w:rsidP="00091D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Provide opportunities for all children to have access to physical activity both within and outside of curriculum time including targeted provision</w:t>
            </w:r>
          </w:p>
          <w:p w:rsidR="001C445C" w:rsidRPr="001C445C" w:rsidRDefault="001C445C" w:rsidP="009E36A5">
            <w:pPr>
              <w:pStyle w:val="TableParagraph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1C445C" w:rsidRPr="001C445C" w:rsidRDefault="00570175" w:rsidP="009E36A5">
            <w:pPr>
              <w:pStyle w:val="TableParagraph"/>
              <w:numPr>
                <w:ilvl w:val="0"/>
                <w:numId w:val="5"/>
              </w:numPr>
              <w:ind w:left="39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Play Leaders to ensure all pupils have the option of a physical activity or game during break and lunch times.</w:t>
            </w:r>
          </w:p>
          <w:p w:rsidR="001C445C" w:rsidRPr="001C445C" w:rsidRDefault="001C445C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1C445C" w:rsidRPr="001C445C" w:rsidRDefault="00881A37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100% children active for 15 mins a day.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Improved concentration in lessons.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Positive impact on mental health and </w:t>
            </w:r>
            <w:proofErr w:type="spellStart"/>
            <w:r w:rsidRPr="001C445C">
              <w:rPr>
                <w:rFonts w:ascii="Arial" w:hAnsi="Arial" w:cs="Arial"/>
                <w:sz w:val="20"/>
                <w:szCs w:val="20"/>
              </w:rPr>
              <w:t>behavio</w:t>
            </w:r>
            <w:r w:rsidR="00570175">
              <w:rPr>
                <w:rFonts w:ascii="Arial" w:hAnsi="Arial" w:cs="Arial"/>
                <w:sz w:val="20"/>
                <w:szCs w:val="20"/>
              </w:rPr>
              <w:t>u</w:t>
            </w:r>
            <w:r w:rsidRPr="001C445C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1C44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1C445C" w:rsidRPr="001C445C" w:rsidRDefault="001C445C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Continue to </w:t>
            </w:r>
            <w:r w:rsidR="00570175">
              <w:rPr>
                <w:rFonts w:ascii="Arial" w:hAnsi="Arial" w:cs="Arial"/>
                <w:sz w:val="20"/>
                <w:szCs w:val="20"/>
              </w:rPr>
              <w:t>support and train Play Leaders to offer other pupils their help.</w:t>
            </w:r>
          </w:p>
          <w:p w:rsidR="001C445C" w:rsidRPr="001C445C" w:rsidRDefault="00570175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equipment if continually checked, safe to use and easily accessible</w:t>
            </w:r>
            <w:r w:rsidR="001C445C" w:rsidRPr="001C445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445C" w:rsidRPr="001C445C" w:rsidRDefault="001C445C" w:rsidP="000409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45C" w:rsidRPr="00C41441" w:rsidTr="00D86CB6">
        <w:trPr>
          <w:trHeight w:val="1523"/>
        </w:trPr>
        <w:tc>
          <w:tcPr>
            <w:tcW w:w="4430" w:type="dxa"/>
            <w:vMerge/>
          </w:tcPr>
          <w:p w:rsidR="001C445C" w:rsidRPr="001C445C" w:rsidRDefault="001C445C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1C445C" w:rsidRPr="00881A37" w:rsidRDefault="001C445C" w:rsidP="00881A37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Audit current PE equipment</w:t>
            </w:r>
          </w:p>
          <w:p w:rsidR="001C445C" w:rsidRDefault="001C445C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Inspection of PE equipment</w:t>
            </w:r>
          </w:p>
          <w:p w:rsidR="00FC4E97" w:rsidRDefault="00FC4E97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PE resources</w:t>
            </w:r>
          </w:p>
          <w:p w:rsidR="00881A37" w:rsidRPr="001C445C" w:rsidRDefault="00881A37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Erect PE Shed and ensure it is organised as it is stored.</w:t>
            </w:r>
          </w:p>
          <w:p w:rsidR="001C445C" w:rsidRPr="001C445C" w:rsidRDefault="001C445C" w:rsidP="001C445C">
            <w:pPr>
              <w:pStyle w:val="TableParagraph"/>
              <w:ind w:left="4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1C445C" w:rsidRDefault="00E86F91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  <w:p w:rsidR="00FC4E97" w:rsidRDefault="00FC4E97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C4E97" w:rsidRDefault="00FC4E97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 – release time</w:t>
            </w:r>
          </w:p>
          <w:p w:rsidR="00FC4E97" w:rsidRPr="001C445C" w:rsidRDefault="00FC4E97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Children able to access a wider range of sporting activities within school grounds.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More children active at playtimes.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Better quality lessons.</w:t>
            </w:r>
          </w:p>
          <w:p w:rsidR="001C445C" w:rsidRPr="001C445C" w:rsidRDefault="001C445C" w:rsidP="00797E11">
            <w:pPr>
              <w:pStyle w:val="TableParagraph"/>
              <w:ind w:left="419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1C445C" w:rsidRPr="001C445C" w:rsidRDefault="001C445C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Regular equipment order. </w:t>
            </w:r>
          </w:p>
          <w:p w:rsidR="001C445C" w:rsidRDefault="001C445C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Train Y5/6 PE shed monitors</w:t>
            </w:r>
          </w:p>
          <w:p w:rsidR="00FD0423" w:rsidRPr="001C445C" w:rsidRDefault="00FD0423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the shed is kept well maintained throughout the year to procure the expense.</w:t>
            </w:r>
          </w:p>
        </w:tc>
      </w:tr>
      <w:tr w:rsidR="001C445C" w:rsidRPr="00C41441" w:rsidTr="001C445C">
        <w:trPr>
          <w:trHeight w:val="1523"/>
        </w:trPr>
        <w:tc>
          <w:tcPr>
            <w:tcW w:w="4430" w:type="dxa"/>
            <w:vMerge/>
          </w:tcPr>
          <w:p w:rsidR="001C445C" w:rsidRPr="001C445C" w:rsidRDefault="001C445C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1C445C" w:rsidRPr="001C445C" w:rsidRDefault="00E27737" w:rsidP="00797E11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sporting opportunities from</w:t>
            </w:r>
            <w:r w:rsidR="00881A37">
              <w:rPr>
                <w:rFonts w:ascii="Arial" w:hAnsi="Arial" w:cs="Arial"/>
                <w:sz w:val="20"/>
                <w:szCs w:val="20"/>
              </w:rPr>
              <w:t xml:space="preserve"> external coaches from Premier Sports.</w:t>
            </w:r>
          </w:p>
          <w:p w:rsidR="001C445C" w:rsidRPr="001C445C" w:rsidRDefault="001C445C" w:rsidP="00BB05E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="00881A37">
              <w:rPr>
                <w:rFonts w:ascii="Arial" w:hAnsi="Arial" w:cs="Arial"/>
                <w:sz w:val="20"/>
                <w:szCs w:val="20"/>
              </w:rPr>
              <w:t>3000</w:t>
            </w:r>
          </w:p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6353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1C445C" w:rsidRDefault="001C445C" w:rsidP="00797E11">
            <w:pPr>
              <w:pStyle w:val="TableParagraph"/>
              <w:numPr>
                <w:ilvl w:val="0"/>
                <w:numId w:val="15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More children attend active after school clubs. </w:t>
            </w:r>
          </w:p>
          <w:p w:rsidR="00E27737" w:rsidRPr="001C445C" w:rsidRDefault="00E27737" w:rsidP="00797E11">
            <w:pPr>
              <w:pStyle w:val="TableParagraph"/>
              <w:numPr>
                <w:ilvl w:val="0"/>
                <w:numId w:val="15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wide range of sports offered.</w:t>
            </w:r>
          </w:p>
        </w:tc>
        <w:tc>
          <w:tcPr>
            <w:tcW w:w="3118" w:type="dxa"/>
          </w:tcPr>
          <w:p w:rsidR="001C445C" w:rsidRPr="001C445C" w:rsidRDefault="001C445C" w:rsidP="001C445C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remain active and experience different sporting activities.</w:t>
            </w:r>
          </w:p>
        </w:tc>
      </w:tr>
      <w:tr w:rsidR="001C445C" w:rsidRPr="00C41441" w:rsidTr="009E36A5">
        <w:trPr>
          <w:trHeight w:val="1523"/>
        </w:trPr>
        <w:tc>
          <w:tcPr>
            <w:tcW w:w="4430" w:type="dxa"/>
            <w:vMerge/>
            <w:tcBorders>
              <w:bottom w:val="single" w:sz="12" w:space="0" w:color="231F20"/>
            </w:tcBorders>
          </w:tcPr>
          <w:p w:rsidR="001C445C" w:rsidRPr="001C445C" w:rsidRDefault="001C445C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1C445C" w:rsidRPr="001C445C" w:rsidRDefault="00881A37" w:rsidP="00797E11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Dance</w:t>
            </w:r>
            <w:r w:rsidR="001C445C">
              <w:rPr>
                <w:rFonts w:ascii="Arial" w:hAnsi="Arial" w:cs="Arial"/>
                <w:sz w:val="20"/>
                <w:szCs w:val="20"/>
              </w:rPr>
              <w:t xml:space="preserve"> sessions (45 </w:t>
            </w:r>
            <w:proofErr w:type="spellStart"/>
            <w:r w:rsidR="001C445C">
              <w:rPr>
                <w:rFonts w:ascii="Arial" w:hAnsi="Arial" w:cs="Arial"/>
                <w:sz w:val="20"/>
                <w:szCs w:val="20"/>
              </w:rPr>
              <w:t>mins</w:t>
            </w:r>
            <w:proofErr w:type="spellEnd"/>
            <w:r w:rsidR="001C445C">
              <w:rPr>
                <w:rFonts w:ascii="Arial" w:hAnsi="Arial" w:cs="Arial"/>
                <w:sz w:val="20"/>
                <w:szCs w:val="20"/>
              </w:rPr>
              <w:t xml:space="preserve"> weekly) to </w:t>
            </w:r>
            <w:r>
              <w:rPr>
                <w:rFonts w:ascii="Arial" w:hAnsi="Arial" w:cs="Arial"/>
                <w:sz w:val="20"/>
                <w:szCs w:val="20"/>
              </w:rPr>
              <w:t>reception, Year 1 and 2 class</w:t>
            </w:r>
            <w:r w:rsidR="001C44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E27737">
              <w:rPr>
                <w:rFonts w:ascii="Arial" w:hAnsi="Arial" w:cs="Arial"/>
                <w:sz w:val="20"/>
                <w:szCs w:val="20"/>
              </w:rPr>
              <w:t>5</w:t>
            </w:r>
            <w:r w:rsidR="005C1E5E">
              <w:rPr>
                <w:rFonts w:ascii="Arial" w:hAnsi="Arial" w:cs="Arial"/>
                <w:sz w:val="20"/>
                <w:szCs w:val="20"/>
              </w:rPr>
              <w:t>0</w:t>
            </w:r>
            <w:r w:rsidR="000D119B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11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TOTAL</w:t>
            </w:r>
            <w:r w:rsidR="000D119B" w:rsidRPr="000D11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£</w:t>
            </w:r>
            <w:r w:rsidR="00E2773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50</w:t>
            </w:r>
            <w:r w:rsidR="00E86F91" w:rsidRPr="00DF7A0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5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stretch, relax and have time to be calm and peaceful. Mindfulness.</w:t>
            </w: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1C445C" w:rsidRPr="001C445C" w:rsidRDefault="00E27737" w:rsidP="001C445C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on children having</w:t>
            </w:r>
            <w:r w:rsidR="001C445C">
              <w:rPr>
                <w:rFonts w:ascii="Arial" w:hAnsi="Arial" w:cs="Arial"/>
                <w:sz w:val="20"/>
                <w:szCs w:val="20"/>
              </w:rPr>
              <w:t xml:space="preserve"> a range of skills for </w:t>
            </w:r>
            <w:proofErr w:type="spellStart"/>
            <w:r w:rsidR="001C445C">
              <w:rPr>
                <w:rFonts w:ascii="Arial" w:hAnsi="Arial" w:cs="Arial"/>
                <w:sz w:val="20"/>
                <w:szCs w:val="20"/>
              </w:rPr>
              <w:t>self regulation</w:t>
            </w:r>
            <w:proofErr w:type="spellEnd"/>
            <w:r w:rsidR="001C44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2051F" w:rsidRDefault="00C2051F" w:rsidP="00C2051F">
      <w:pPr>
        <w:rPr>
          <w:rFonts w:ascii="Times New Roman"/>
          <w:sz w:val="24"/>
        </w:rPr>
      </w:pPr>
    </w:p>
    <w:p w:rsidR="00BB05E2" w:rsidRDefault="00BB05E2" w:rsidP="00C2051F">
      <w:pPr>
        <w:rPr>
          <w:rFonts w:ascii="Times New Roman"/>
          <w:sz w:val="24"/>
        </w:rPr>
      </w:pPr>
    </w:p>
    <w:tbl>
      <w:tblPr>
        <w:tblW w:w="15856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3600"/>
        <w:gridCol w:w="1616"/>
        <w:gridCol w:w="3112"/>
        <w:gridCol w:w="3098"/>
      </w:tblGrid>
      <w:tr w:rsidR="00C41441" w:rsidRPr="00C41441" w:rsidTr="004D3F3E">
        <w:trPr>
          <w:trHeight w:val="380"/>
        </w:trPr>
        <w:tc>
          <w:tcPr>
            <w:tcW w:w="1275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363178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  <w:r>
              <w:rPr>
                <w:rFonts w:ascii="Times New Roman"/>
                <w:sz w:val="24"/>
              </w:rPr>
              <w:br w:type="page"/>
            </w:r>
            <w:r w:rsidR="00A952CE" w:rsidRPr="00C41441">
              <w:rPr>
                <w:rFonts w:ascii="Arial" w:hAnsi="Arial" w:cs="Arial"/>
                <w:b/>
                <w:color w:val="0057A0"/>
                <w:sz w:val="24"/>
              </w:rPr>
              <w:t>Key indicator 2: The profile of PE and sport being raised across the school as a tool for whole school improvement</w:t>
            </w:r>
          </w:p>
        </w:tc>
        <w:tc>
          <w:tcPr>
            <w:tcW w:w="30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C41441" w:rsidRPr="00C41441" w:rsidTr="004D3F3E">
        <w:trPr>
          <w:trHeight w:val="380"/>
        </w:trPr>
        <w:tc>
          <w:tcPr>
            <w:tcW w:w="1275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</w:p>
        </w:tc>
        <w:tc>
          <w:tcPr>
            <w:tcW w:w="30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4D3F3E">
        <w:trPr>
          <w:trHeight w:val="600"/>
        </w:trPr>
        <w:tc>
          <w:tcPr>
            <w:tcW w:w="4430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 w:right="102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 xml:space="preserve">School focus with clarity on intended </w:t>
            </w: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A952CE" w:rsidRPr="00C41441" w:rsidRDefault="00A952CE" w:rsidP="00BA3797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 allocated:</w:t>
            </w:r>
          </w:p>
        </w:tc>
        <w:tc>
          <w:tcPr>
            <w:tcW w:w="3112" w:type="dxa"/>
          </w:tcPr>
          <w:p w:rsidR="00A952CE" w:rsidRPr="00C41441" w:rsidRDefault="00A952CE" w:rsidP="00BA3797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098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 next steps:</w:t>
            </w:r>
          </w:p>
        </w:tc>
      </w:tr>
      <w:tr w:rsidR="002F042E" w:rsidRPr="00C41441" w:rsidTr="004D3F3E">
        <w:trPr>
          <w:trHeight w:val="1134"/>
        </w:trPr>
        <w:tc>
          <w:tcPr>
            <w:tcW w:w="4430" w:type="dxa"/>
            <w:vMerge w:val="restart"/>
          </w:tcPr>
          <w:p w:rsidR="002F042E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Staff to raise the profile of PE and inspire children to be their best</w:t>
            </w:r>
          </w:p>
          <w:p w:rsidR="002F042E" w:rsidRDefault="002F042E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C432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FD0423" w:rsidRDefault="00BC4324" w:rsidP="00FD0423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 specialists to continue to raise the profile of sport and ensure a varied program of games and athletic opportunities are offered to all.</w:t>
            </w:r>
          </w:p>
          <w:p w:rsidR="00FD0423" w:rsidRPr="00FD0423" w:rsidRDefault="00FD0423" w:rsidP="00FD0423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lastRenderedPageBreak/>
              <w:t>Share in school and o</w:t>
            </w:r>
            <w:r w:rsidR="00E27737">
              <w:rPr>
                <w:rFonts w:ascii="Arial" w:hAnsi="Arial" w:cs="Arial"/>
                <w:sz w:val="24"/>
              </w:rPr>
              <w:t>ut of school sporting events, during weekly celebration assemblies, school website and newsletter.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2F042E" w:rsidRDefault="002F042E" w:rsidP="00E27737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Create </w:t>
            </w:r>
            <w:r w:rsidR="00E27737">
              <w:rPr>
                <w:rFonts w:ascii="Arial" w:hAnsi="Arial" w:cs="Arial"/>
                <w:sz w:val="24"/>
              </w:rPr>
              <w:t xml:space="preserve">a new </w:t>
            </w:r>
            <w:r>
              <w:rPr>
                <w:rFonts w:ascii="Arial" w:hAnsi="Arial" w:cs="Arial"/>
                <w:sz w:val="24"/>
              </w:rPr>
              <w:t>sports display showing teams and events</w:t>
            </w:r>
            <w:r w:rsidR="00E27737">
              <w:rPr>
                <w:rFonts w:ascii="Arial" w:hAnsi="Arial" w:cs="Arial"/>
                <w:sz w:val="24"/>
              </w:rPr>
              <w:t>.</w:t>
            </w:r>
          </w:p>
          <w:p w:rsidR="00BC4324" w:rsidRPr="00E27737" w:rsidRDefault="00BC4324" w:rsidP="00E27737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Ordered school sports badges and play leader badges.</w:t>
            </w:r>
          </w:p>
        </w:tc>
        <w:tc>
          <w:tcPr>
            <w:tcW w:w="1616" w:type="dxa"/>
          </w:tcPr>
          <w:p w:rsidR="002F042E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BC4324" w:rsidRDefault="00BC4324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41441" w:rsidRDefault="0074551B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£50</w:t>
            </w:r>
          </w:p>
        </w:tc>
        <w:tc>
          <w:tcPr>
            <w:tcW w:w="3112" w:type="dxa"/>
          </w:tcPr>
          <w:p w:rsidR="002F042E" w:rsidRPr="00C41441" w:rsidRDefault="00E27737" w:rsidP="004F7DFB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have an understanding</w:t>
            </w:r>
            <w:r w:rsidR="002F042E" w:rsidRPr="00C41441">
              <w:rPr>
                <w:rFonts w:ascii="Arial" w:hAnsi="Arial" w:cs="Arial"/>
                <w:sz w:val="24"/>
                <w:szCs w:val="24"/>
              </w:rPr>
              <w:t xml:space="preserve"> of the importance of sport</w:t>
            </w:r>
            <w:r>
              <w:rPr>
                <w:rFonts w:ascii="Arial" w:hAnsi="Arial" w:cs="Arial"/>
                <w:sz w:val="24"/>
                <w:szCs w:val="24"/>
              </w:rPr>
              <w:t xml:space="preserve"> both in and</w:t>
            </w:r>
            <w:r w:rsidR="002F042E" w:rsidRPr="00C41441">
              <w:rPr>
                <w:rFonts w:ascii="Arial" w:hAnsi="Arial" w:cs="Arial"/>
                <w:sz w:val="24"/>
                <w:szCs w:val="24"/>
              </w:rPr>
              <w:t xml:space="preserve"> outside of school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042E" w:rsidRDefault="002F042E" w:rsidP="004F7DFB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keen to bring in and share sporting achievements from outside school</w:t>
            </w:r>
            <w:r w:rsidR="00E2773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C4324" w:rsidRDefault="00BC4324" w:rsidP="004F7DFB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6 proud to be captains of certain sports/sporting events and finding out what it is like to be a spokesperson after a match.</w:t>
            </w:r>
          </w:p>
          <w:p w:rsidR="002F042E" w:rsidRPr="00C41441" w:rsidRDefault="002F042E" w:rsidP="002F04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F042E" w:rsidRPr="00C41441" w:rsidRDefault="002F042E" w:rsidP="000477B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8" w:type="dxa"/>
          </w:tcPr>
          <w:p w:rsidR="002F042E" w:rsidRDefault="006B435A" w:rsidP="00E27737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Sport </w:t>
            </w:r>
            <w:r w:rsidR="00E27737">
              <w:rPr>
                <w:rFonts w:ascii="Arial" w:hAnsi="Arial" w:cs="Arial"/>
                <w:sz w:val="24"/>
              </w:rPr>
              <w:t>will continue to have</w:t>
            </w:r>
            <w:r>
              <w:rPr>
                <w:rFonts w:ascii="Arial" w:hAnsi="Arial" w:cs="Arial"/>
                <w:sz w:val="24"/>
              </w:rPr>
              <w:t xml:space="preserve"> a high p</w:t>
            </w:r>
            <w:r w:rsidR="00E27737">
              <w:rPr>
                <w:rFonts w:ascii="Arial" w:hAnsi="Arial" w:cs="Arial"/>
                <w:sz w:val="24"/>
              </w:rPr>
              <w:t>rofile in school.</w:t>
            </w:r>
          </w:p>
          <w:p w:rsidR="00E27737" w:rsidRDefault="00E27737" w:rsidP="00E27737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Further development in how we </w:t>
            </w:r>
            <w:proofErr w:type="spellStart"/>
            <w:r>
              <w:rPr>
                <w:rFonts w:ascii="Arial" w:hAnsi="Arial" w:cs="Arial"/>
                <w:sz w:val="24"/>
              </w:rPr>
              <w:t>recognise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and celebrate sporting achievements.</w:t>
            </w:r>
          </w:p>
          <w:p w:rsidR="00BC4324" w:rsidRPr="00C41441" w:rsidRDefault="00BC4324" w:rsidP="00E27737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Continue to encourage active engagement from children in captain roles and offer mentoring support.</w:t>
            </w:r>
          </w:p>
        </w:tc>
      </w:tr>
      <w:tr w:rsidR="002F042E" w:rsidRPr="00C41441" w:rsidTr="004D3F3E">
        <w:trPr>
          <w:trHeight w:val="1133"/>
        </w:trPr>
        <w:tc>
          <w:tcPr>
            <w:tcW w:w="4430" w:type="dxa"/>
            <w:vMerge/>
          </w:tcPr>
          <w:p w:rsidR="002F042E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Pr="00BC4324" w:rsidRDefault="00E27737" w:rsidP="00BC4324">
            <w:pPr>
              <w:pStyle w:val="TableParagraph"/>
              <w:numPr>
                <w:ilvl w:val="0"/>
                <w:numId w:val="17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Year 5 and 6 children to attend play leader training to raise the profile of how children can lead their own sporting activities.</w:t>
            </w:r>
          </w:p>
          <w:p w:rsidR="00E93085" w:rsidRPr="002F042E" w:rsidRDefault="00E93085" w:rsidP="00E93085">
            <w:pPr>
              <w:pStyle w:val="TableParagraph"/>
              <w:ind w:left="106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2F042E" w:rsidRDefault="002F042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2F042E" w:rsidRPr="00C41441" w:rsidRDefault="0084221C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£2</w:t>
            </w:r>
            <w:r w:rsidR="00074BD2">
              <w:rPr>
                <w:rFonts w:ascii="Arial" w:hAnsi="Arial" w:cs="Arial"/>
                <w:sz w:val="24"/>
              </w:rPr>
              <w:t>00</w:t>
            </w:r>
          </w:p>
          <w:p w:rsidR="002F042E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41441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2" w:type="dxa"/>
          </w:tcPr>
          <w:p w:rsidR="002F042E" w:rsidRPr="00C41441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feel a sense of pride and responsibility at playtimes and lunchtimes</w:t>
            </w:r>
          </w:p>
          <w:p w:rsidR="002F042E" w:rsidRPr="00C41441" w:rsidRDefault="002F042E" w:rsidP="002F04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8" w:type="dxa"/>
          </w:tcPr>
          <w:p w:rsidR="002F042E" w:rsidRPr="00C41441" w:rsidRDefault="006B435A" w:rsidP="006B435A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Annual retraining and input</w:t>
            </w:r>
          </w:p>
        </w:tc>
      </w:tr>
      <w:tr w:rsidR="004D3F3E" w:rsidRPr="00C41441" w:rsidTr="00B737CA">
        <w:trPr>
          <w:trHeight w:val="3637"/>
        </w:trPr>
        <w:tc>
          <w:tcPr>
            <w:tcW w:w="4430" w:type="dxa"/>
            <w:vMerge/>
          </w:tcPr>
          <w:p w:rsidR="004D3F3E" w:rsidRPr="00C41441" w:rsidRDefault="004D3F3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4D3F3E" w:rsidRDefault="004D3F3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Provide a varied program of study by using PE specialist training to ensure the progression of skills across the key stages in a variety of different sports.</w:t>
            </w:r>
          </w:p>
          <w:p w:rsidR="004D3F3E" w:rsidRPr="00CD3997" w:rsidRDefault="004D3F3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Regularly attend the PE conferences and other termly co-</w:t>
            </w:r>
            <w:proofErr w:type="spellStart"/>
            <w:r>
              <w:rPr>
                <w:rFonts w:ascii="Arial" w:hAnsi="Arial" w:cs="Arial"/>
                <w:sz w:val="24"/>
              </w:rPr>
              <w:t>ordinator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meetings.</w:t>
            </w:r>
          </w:p>
        </w:tc>
        <w:tc>
          <w:tcPr>
            <w:tcW w:w="1616" w:type="dxa"/>
          </w:tcPr>
          <w:p w:rsidR="004D3F3E" w:rsidRPr="00CD3997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£1000</w:t>
            </w:r>
          </w:p>
          <w:p w:rsidR="004D3F3E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£500</w:t>
            </w:r>
          </w:p>
          <w:p w:rsidR="004D3F3E" w:rsidRPr="00CD3997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6B435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2" w:type="dxa"/>
          </w:tcPr>
          <w:p w:rsidR="004D3F3E" w:rsidRPr="004D3F3E" w:rsidRDefault="004D3F3E" w:rsidP="00FD0423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children receive a varied program of the PE curriculum and beyond</w:t>
            </w:r>
            <w:r w:rsidRPr="00FD042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D3F3E" w:rsidRPr="00FD0423" w:rsidRDefault="004D3F3E" w:rsidP="00FD0423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Increased knowledge and confidence of subject leader.</w:t>
            </w:r>
          </w:p>
        </w:tc>
        <w:tc>
          <w:tcPr>
            <w:tcW w:w="3098" w:type="dxa"/>
          </w:tcPr>
          <w:p w:rsidR="004D3F3E" w:rsidRDefault="004D3F3E" w:rsidP="006B435A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 specialism training kept current and experience, knowledge and understanding regularly shared with other team members.</w:t>
            </w:r>
          </w:p>
          <w:p w:rsidR="004D3F3E" w:rsidRPr="00C41441" w:rsidRDefault="004D3F3E" w:rsidP="006B435A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Knowledge about best practice in PE shared with team members.</w:t>
            </w:r>
          </w:p>
        </w:tc>
      </w:tr>
      <w:tr w:rsidR="00E93085" w:rsidRPr="00C41441" w:rsidTr="004D3F3E">
        <w:trPr>
          <w:trHeight w:val="2920"/>
        </w:trPr>
        <w:tc>
          <w:tcPr>
            <w:tcW w:w="4430" w:type="dxa"/>
          </w:tcPr>
          <w:p w:rsidR="00E93085" w:rsidRPr="00E93085" w:rsidRDefault="00E93085" w:rsidP="00E93085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Ensure children can meet minimum swimming requirements of na</w:t>
            </w:r>
            <w:r w:rsidR="00CE2566">
              <w:rPr>
                <w:rFonts w:ascii="Arial" w:hAnsi="Arial" w:cs="Arial"/>
                <w:sz w:val="24"/>
              </w:rPr>
              <w:t>tional curriculum.</w:t>
            </w:r>
          </w:p>
        </w:tc>
        <w:tc>
          <w:tcPr>
            <w:tcW w:w="3600" w:type="dxa"/>
          </w:tcPr>
          <w:p w:rsidR="00E93085" w:rsidRDefault="00CE2566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="00D91A48">
              <w:rPr>
                <w:rFonts w:ascii="Arial" w:hAnsi="Arial" w:cs="Arial"/>
                <w:sz w:val="24"/>
              </w:rPr>
              <w:t xml:space="preserve">wimming </w:t>
            </w:r>
            <w:r>
              <w:rPr>
                <w:rFonts w:ascii="Arial" w:hAnsi="Arial" w:cs="Arial"/>
                <w:sz w:val="24"/>
              </w:rPr>
              <w:t xml:space="preserve">lessons included </w:t>
            </w:r>
            <w:r w:rsidR="00D91A48">
              <w:rPr>
                <w:rFonts w:ascii="Arial" w:hAnsi="Arial" w:cs="Arial"/>
                <w:sz w:val="24"/>
              </w:rPr>
              <w:t>as part of curriculum time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D91A48" w:rsidRDefault="00D91A48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children to receive 6 weeks of swimming lessons</w:t>
            </w:r>
            <w:r w:rsidR="00CE2566">
              <w:rPr>
                <w:rFonts w:ascii="Arial" w:hAnsi="Arial" w:cs="Arial"/>
                <w:sz w:val="24"/>
              </w:rPr>
              <w:t>.</w:t>
            </w:r>
          </w:p>
          <w:p w:rsidR="000B2CDF" w:rsidRPr="00E93085" w:rsidRDefault="000B2CDF" w:rsidP="00CE2566">
            <w:pPr>
              <w:pStyle w:val="TableParagraph"/>
              <w:ind w:left="106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E93085" w:rsidRPr="00E93085" w:rsidRDefault="00206806" w:rsidP="000B2CDF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0B2CDF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3112" w:type="dxa"/>
          </w:tcPr>
          <w:p w:rsidR="00D91A48" w:rsidRPr="00E93085" w:rsidRDefault="00CE2566" w:rsidP="00D91A4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meeting minimum swimming requirements.</w:t>
            </w:r>
          </w:p>
        </w:tc>
        <w:tc>
          <w:tcPr>
            <w:tcW w:w="3098" w:type="dxa"/>
          </w:tcPr>
          <w:p w:rsidR="00D91A48" w:rsidRPr="00FD0423" w:rsidRDefault="00FD0423" w:rsidP="00FD0423">
            <w:pPr>
              <w:pStyle w:val="TableParagraph"/>
              <w:numPr>
                <w:ilvl w:val="0"/>
                <w:numId w:val="21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Re-structure the way we </w:t>
            </w:r>
            <w:r w:rsidR="00CE2566">
              <w:rPr>
                <w:rFonts w:ascii="Arial" w:hAnsi="Arial" w:cs="Arial"/>
                <w:sz w:val="24"/>
              </w:rPr>
              <w:t>provide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CE2566">
              <w:rPr>
                <w:rFonts w:ascii="Arial" w:hAnsi="Arial" w:cs="Arial"/>
                <w:sz w:val="24"/>
              </w:rPr>
              <w:t xml:space="preserve">swimming lessons. Consider which year groups, when, </w:t>
            </w:r>
            <w:r>
              <w:rPr>
                <w:rFonts w:ascii="Arial" w:hAnsi="Arial" w:cs="Arial"/>
                <w:sz w:val="24"/>
              </w:rPr>
              <w:t xml:space="preserve">how </w:t>
            </w:r>
            <w:r w:rsidR="00CE2566">
              <w:rPr>
                <w:rFonts w:ascii="Arial" w:hAnsi="Arial" w:cs="Arial"/>
                <w:sz w:val="24"/>
              </w:rPr>
              <w:t xml:space="preserve">we will offer extra support </w:t>
            </w:r>
            <w:r>
              <w:rPr>
                <w:rFonts w:ascii="Arial" w:hAnsi="Arial" w:cs="Arial"/>
                <w:sz w:val="24"/>
              </w:rPr>
              <w:t>to those children that are struggling to reach expected levels in swimming skills.</w:t>
            </w:r>
          </w:p>
        </w:tc>
      </w:tr>
      <w:tr w:rsidR="00D76382" w:rsidRPr="006B435A" w:rsidTr="004D3F3E">
        <w:trPr>
          <w:trHeight w:val="2920"/>
        </w:trPr>
        <w:tc>
          <w:tcPr>
            <w:tcW w:w="4430" w:type="dxa"/>
          </w:tcPr>
          <w:p w:rsidR="00D76382" w:rsidRPr="006B435A" w:rsidRDefault="00913497" w:rsidP="00CE2566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Promote</w:t>
            </w:r>
            <w:r w:rsidR="00F317AD" w:rsidRPr="006B435A">
              <w:rPr>
                <w:rFonts w:ascii="Arial" w:hAnsi="Arial" w:cs="Arial"/>
                <w:sz w:val="24"/>
              </w:rPr>
              <w:t xml:space="preserve"> positive</w:t>
            </w:r>
            <w:r w:rsidRPr="006B435A">
              <w:rPr>
                <w:rFonts w:ascii="Arial" w:hAnsi="Arial" w:cs="Arial"/>
                <w:sz w:val="24"/>
              </w:rPr>
              <w:t xml:space="preserve"> mental healt</w:t>
            </w:r>
            <w:r w:rsidR="00CE2566">
              <w:rPr>
                <w:rFonts w:ascii="Arial" w:hAnsi="Arial" w:cs="Arial"/>
                <w:sz w:val="24"/>
              </w:rPr>
              <w:t>h in both staff and pupils.</w:t>
            </w:r>
          </w:p>
        </w:tc>
        <w:tc>
          <w:tcPr>
            <w:tcW w:w="3600" w:type="dxa"/>
          </w:tcPr>
          <w:p w:rsidR="006B435A" w:rsidRPr="006B435A" w:rsidRDefault="006B435A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 xml:space="preserve">Introduce Jigsaw Scheme for </w:t>
            </w:r>
            <w:r w:rsidR="00CE2566">
              <w:rPr>
                <w:rFonts w:ascii="Arial" w:hAnsi="Arial" w:cs="Arial"/>
                <w:sz w:val="24"/>
              </w:rPr>
              <w:t>PSHE and mental health</w:t>
            </w:r>
            <w:r w:rsidRPr="006B435A">
              <w:rPr>
                <w:rFonts w:ascii="Arial" w:hAnsi="Arial" w:cs="Arial"/>
                <w:sz w:val="24"/>
              </w:rPr>
              <w:t>.</w:t>
            </w:r>
          </w:p>
          <w:p w:rsidR="006B435A" w:rsidRPr="006B435A" w:rsidRDefault="006B435A" w:rsidP="00CE2566">
            <w:pPr>
              <w:pStyle w:val="TableParagraph"/>
              <w:ind w:left="106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D76382" w:rsidRDefault="00D76382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£</w:t>
            </w:r>
            <w:r w:rsidR="000D119B">
              <w:rPr>
                <w:rFonts w:ascii="Arial" w:hAnsi="Arial" w:cs="Arial"/>
                <w:sz w:val="24"/>
              </w:rPr>
              <w:t>150</w:t>
            </w:r>
          </w:p>
          <w:p w:rsidR="000D119B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D119B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D119B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D119B" w:rsidRPr="006B435A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E2566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0D119B" w:rsidRDefault="00D90298" w:rsidP="00CE2566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F32585">
              <w:rPr>
                <w:rFonts w:ascii="Arial" w:hAnsi="Arial" w:cs="Arial"/>
                <w:b/>
                <w:sz w:val="24"/>
                <w:highlight w:val="yellow"/>
              </w:rPr>
              <w:t xml:space="preserve">TOTAL </w:t>
            </w:r>
            <w:r w:rsidR="00CE2566">
              <w:rPr>
                <w:rFonts w:ascii="Arial" w:hAnsi="Arial" w:cs="Arial"/>
                <w:b/>
                <w:sz w:val="24"/>
                <w:highlight w:val="yellow"/>
              </w:rPr>
              <w:t>£250</w:t>
            </w:r>
            <w:r w:rsidR="000D119B" w:rsidRPr="00F32585">
              <w:rPr>
                <w:rFonts w:ascii="Arial" w:hAnsi="Arial" w:cs="Arial"/>
                <w:b/>
                <w:sz w:val="24"/>
                <w:highlight w:val="yellow"/>
              </w:rPr>
              <w:t>0</w:t>
            </w:r>
          </w:p>
        </w:tc>
        <w:tc>
          <w:tcPr>
            <w:tcW w:w="3112" w:type="dxa"/>
          </w:tcPr>
          <w:p w:rsidR="00D76382" w:rsidRDefault="006B435A" w:rsidP="006B435A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B435A">
              <w:rPr>
                <w:rFonts w:ascii="Arial" w:hAnsi="Arial" w:cs="Arial"/>
                <w:sz w:val="24"/>
                <w:szCs w:val="24"/>
              </w:rPr>
              <w:t>Children are happy, resilient and have good mental health</w:t>
            </w:r>
          </w:p>
          <w:p w:rsidR="006B435A" w:rsidRPr="006B435A" w:rsidRDefault="006B435A" w:rsidP="00CE2566">
            <w:pPr>
              <w:pStyle w:val="Table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8" w:type="dxa"/>
          </w:tcPr>
          <w:p w:rsidR="00CE2566" w:rsidRDefault="00CE2566" w:rsidP="00CE2566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Continue to develop and use Jigsaw within PSHE.</w:t>
            </w:r>
          </w:p>
          <w:p w:rsidR="00CE2566" w:rsidRDefault="00CE2566" w:rsidP="00CE2566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Look into programs such as </w:t>
            </w:r>
            <w:proofErr w:type="spellStart"/>
            <w:r>
              <w:rPr>
                <w:rFonts w:ascii="Arial" w:hAnsi="Arial" w:cs="Arial"/>
                <w:sz w:val="24"/>
              </w:rPr>
              <w:t>B</w:t>
            </w:r>
            <w:r w:rsidR="006B435A">
              <w:rPr>
                <w:rFonts w:ascii="Arial" w:hAnsi="Arial" w:cs="Arial"/>
                <w:sz w:val="24"/>
              </w:rPr>
              <w:t>oxhall</w:t>
            </w:r>
            <w:proofErr w:type="spellEnd"/>
            <w:r w:rsidR="006B435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as a mental health toolkit. </w:t>
            </w:r>
          </w:p>
          <w:p w:rsidR="00CE2566" w:rsidRDefault="00CE2566" w:rsidP="00CE2566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Organise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 mental health week, following on from COVID.</w:t>
            </w:r>
          </w:p>
          <w:p w:rsidR="00D76382" w:rsidRPr="006B435A" w:rsidRDefault="00D76382" w:rsidP="00CE2566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A952CE" w:rsidRDefault="00A952CE"/>
    <w:tbl>
      <w:tblPr>
        <w:tblW w:w="15786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597"/>
        <w:gridCol w:w="1730"/>
        <w:gridCol w:w="3431"/>
        <w:gridCol w:w="3118"/>
      </w:tblGrid>
      <w:tr w:rsidR="00A952CE" w:rsidRPr="00C41441" w:rsidTr="00AE0EBC">
        <w:trPr>
          <w:trHeight w:val="380"/>
        </w:trPr>
        <w:tc>
          <w:tcPr>
            <w:tcW w:w="12668" w:type="dxa"/>
            <w:gridSpan w:val="4"/>
            <w:vMerge w:val="restart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</w:p>
          <w:p w:rsidR="00A952CE" w:rsidRPr="00C41441" w:rsidRDefault="00A952CE" w:rsidP="00BA3797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3: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A952CE" w:rsidRPr="00C41441" w:rsidTr="00AE0EBC">
        <w:trPr>
          <w:trHeight w:val="28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A952CE" w:rsidRPr="00C41441" w:rsidRDefault="00A952CE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580"/>
        </w:trPr>
        <w:tc>
          <w:tcPr>
            <w:tcW w:w="391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597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C87366" w:rsidRPr="00C41441" w:rsidTr="00C87366">
        <w:trPr>
          <w:trHeight w:val="784"/>
        </w:trPr>
        <w:tc>
          <w:tcPr>
            <w:tcW w:w="3910" w:type="dxa"/>
            <w:vMerge w:val="restart"/>
          </w:tcPr>
          <w:p w:rsidR="00173E50" w:rsidRDefault="00173E50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Increase staff confidence in delivering high quality PE lessons.</w:t>
            </w:r>
          </w:p>
          <w:p w:rsidR="0029019F" w:rsidRDefault="0029019F" w:rsidP="0029019F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Provide staff with professional development, mentoring, training and resources to help them teach PE and sport more effectively.</w:t>
            </w:r>
          </w:p>
          <w:p w:rsidR="0029019F" w:rsidRPr="00C41441" w:rsidRDefault="0029019F" w:rsidP="0029019F">
            <w:pPr>
              <w:pStyle w:val="TableParagraph"/>
              <w:ind w:left="477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Default="006B435A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 co-</w:t>
            </w:r>
            <w:proofErr w:type="spellStart"/>
            <w:r>
              <w:rPr>
                <w:rFonts w:ascii="Arial" w:hAnsi="Arial" w:cs="Arial"/>
                <w:sz w:val="24"/>
              </w:rPr>
              <w:t>ordinator</w:t>
            </w:r>
            <w:proofErr w:type="spellEnd"/>
            <w:r w:rsidR="0029019F">
              <w:rPr>
                <w:rFonts w:ascii="Arial" w:hAnsi="Arial" w:cs="Arial"/>
                <w:sz w:val="24"/>
              </w:rPr>
              <w:t xml:space="preserve"> to attend KS1 fundamental movement training and feedback knowledge </w:t>
            </w:r>
            <w:r w:rsidR="00075D7A">
              <w:rPr>
                <w:rFonts w:ascii="Arial" w:hAnsi="Arial" w:cs="Arial"/>
                <w:sz w:val="24"/>
              </w:rPr>
              <w:t>and advice gathere</w:t>
            </w:r>
            <w:r w:rsidR="0029019F">
              <w:rPr>
                <w:rFonts w:ascii="Arial" w:hAnsi="Arial" w:cs="Arial"/>
                <w:sz w:val="24"/>
              </w:rPr>
              <w:t>d to staff.</w:t>
            </w:r>
          </w:p>
          <w:p w:rsidR="00C87366" w:rsidRPr="00C41441" w:rsidRDefault="00C87366" w:rsidP="005A6C1E">
            <w:pPr>
              <w:pStyle w:val="TableParagraph"/>
              <w:ind w:left="405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C87366" w:rsidRDefault="001935C1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</w:t>
            </w:r>
            <w:r w:rsidR="000D119B">
              <w:rPr>
                <w:rFonts w:ascii="Arial" w:hAnsi="Arial" w:cs="Arial"/>
                <w:sz w:val="24"/>
              </w:rPr>
              <w:t>5</w:t>
            </w:r>
            <w:r w:rsidR="00C8736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431" w:type="dxa"/>
            <w:vMerge w:val="restart"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Staff more confident planning lessons.</w:t>
            </w:r>
          </w:p>
          <w:p w:rsidR="00C87366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Lessons are building </w:t>
            </w:r>
            <w:r w:rsidR="00173E50">
              <w:rPr>
                <w:rFonts w:ascii="Arial" w:hAnsi="Arial" w:cs="Arial"/>
                <w:sz w:val="24"/>
              </w:rPr>
              <w:t xml:space="preserve">more </w:t>
            </w:r>
            <w:r w:rsidRPr="00C41441">
              <w:rPr>
                <w:rFonts w:ascii="Arial" w:hAnsi="Arial" w:cs="Arial"/>
                <w:sz w:val="24"/>
              </w:rPr>
              <w:t>on fundamental skil</w:t>
            </w:r>
            <w:r>
              <w:rPr>
                <w:rFonts w:ascii="Arial" w:hAnsi="Arial" w:cs="Arial"/>
                <w:sz w:val="24"/>
              </w:rPr>
              <w:t>ls and sequences are progressive</w:t>
            </w:r>
            <w:r w:rsidR="00173E50">
              <w:rPr>
                <w:rFonts w:ascii="Arial" w:hAnsi="Arial" w:cs="Arial"/>
                <w:sz w:val="24"/>
              </w:rPr>
              <w:t>.</w:t>
            </w:r>
          </w:p>
          <w:p w:rsidR="00C87366" w:rsidRPr="00C41441" w:rsidRDefault="00C87366" w:rsidP="00173E50">
            <w:pPr>
              <w:pStyle w:val="TableParagraph"/>
              <w:ind w:left="135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vMerge w:val="restart"/>
          </w:tcPr>
          <w:p w:rsidR="00C87366" w:rsidRDefault="00C87366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Continue to send representative on annual conference.</w:t>
            </w:r>
          </w:p>
          <w:p w:rsidR="00C87366" w:rsidRDefault="00C87366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opportunities for staff to attend specialist courses</w:t>
            </w:r>
            <w:r w:rsidR="00EA0724">
              <w:rPr>
                <w:rFonts w:ascii="Arial" w:hAnsi="Arial" w:cs="Arial"/>
                <w:sz w:val="24"/>
              </w:rPr>
              <w:t>.</w:t>
            </w:r>
          </w:p>
          <w:p w:rsidR="00234C85" w:rsidRDefault="00173E50" w:rsidP="00173E50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 specialist teacher and PE co-</w:t>
            </w:r>
            <w:proofErr w:type="spellStart"/>
            <w:r>
              <w:rPr>
                <w:rFonts w:ascii="Arial" w:hAnsi="Arial" w:cs="Arial"/>
                <w:sz w:val="24"/>
              </w:rPr>
              <w:t>ordinator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to deliver insets on improving the rolling prog</w:t>
            </w:r>
            <w:r w:rsidR="0029019F">
              <w:rPr>
                <w:rFonts w:ascii="Arial" w:hAnsi="Arial" w:cs="Arial"/>
                <w:sz w:val="24"/>
              </w:rPr>
              <w:t xml:space="preserve">ram and supporting with lesson </w:t>
            </w:r>
            <w:r>
              <w:rPr>
                <w:rFonts w:ascii="Arial" w:hAnsi="Arial" w:cs="Arial"/>
                <w:sz w:val="24"/>
              </w:rPr>
              <w:t>planning.</w:t>
            </w:r>
          </w:p>
          <w:p w:rsidR="00173E50" w:rsidRPr="00C41441" w:rsidRDefault="00173E50" w:rsidP="00173E50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Continue to ensure sequences are </w:t>
            </w:r>
            <w:r w:rsidR="0029019F">
              <w:rPr>
                <w:rFonts w:ascii="Arial" w:hAnsi="Arial" w:cs="Arial"/>
                <w:sz w:val="24"/>
              </w:rPr>
              <w:t xml:space="preserve">encouraging </w:t>
            </w:r>
            <w:r>
              <w:rPr>
                <w:rFonts w:ascii="Arial" w:hAnsi="Arial" w:cs="Arial"/>
                <w:sz w:val="24"/>
              </w:rPr>
              <w:t>progression throughout the key stages.</w:t>
            </w:r>
          </w:p>
        </w:tc>
      </w:tr>
      <w:tr w:rsidR="00C87366" w:rsidRPr="00C41441" w:rsidTr="006B435A">
        <w:trPr>
          <w:trHeight w:val="1324"/>
        </w:trPr>
        <w:tc>
          <w:tcPr>
            <w:tcW w:w="3910" w:type="dxa"/>
            <w:vMerge/>
          </w:tcPr>
          <w:p w:rsidR="00C87366" w:rsidRDefault="00C87366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PE co-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ordinator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to </w:t>
            </w:r>
            <w:r w:rsidRPr="00C41441">
              <w:rPr>
                <w:rFonts w:ascii="Arial" w:hAnsi="Arial" w:cs="Arial"/>
                <w:sz w:val="24"/>
              </w:rPr>
              <w:t>attend Active Devon updates &amp; conference event</w:t>
            </w:r>
            <w:r w:rsidR="0029019F">
              <w:rPr>
                <w:rFonts w:ascii="Arial" w:hAnsi="Arial" w:cs="Arial"/>
                <w:sz w:val="24"/>
              </w:rPr>
              <w:t>s.</w:t>
            </w:r>
          </w:p>
        </w:tc>
        <w:tc>
          <w:tcPr>
            <w:tcW w:w="1730" w:type="dxa"/>
          </w:tcPr>
          <w:p w:rsidR="00C87366" w:rsidRDefault="0046783B" w:rsidP="00206806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0D119B">
              <w:rPr>
                <w:rFonts w:ascii="Arial" w:hAnsi="Arial" w:cs="Arial"/>
                <w:sz w:val="24"/>
              </w:rPr>
              <w:t>30</w:t>
            </w:r>
            <w:r w:rsidR="00FE2114">
              <w:rPr>
                <w:rFonts w:ascii="Arial" w:hAnsi="Arial" w:cs="Arial"/>
                <w:sz w:val="24"/>
              </w:rPr>
              <w:t>0</w:t>
            </w:r>
            <w:r w:rsidR="00C87366">
              <w:rPr>
                <w:rFonts w:ascii="Arial" w:hAnsi="Arial" w:cs="Arial"/>
                <w:sz w:val="24"/>
              </w:rPr>
              <w:t xml:space="preserve"> (cover)</w:t>
            </w:r>
          </w:p>
        </w:tc>
        <w:tc>
          <w:tcPr>
            <w:tcW w:w="3431" w:type="dxa"/>
            <w:vMerge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vMerge/>
          </w:tcPr>
          <w:p w:rsidR="00C87366" w:rsidRPr="00C41441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D3F3E" w:rsidRPr="00C41441" w:rsidTr="005316A5">
        <w:trPr>
          <w:trHeight w:val="3831"/>
        </w:trPr>
        <w:tc>
          <w:tcPr>
            <w:tcW w:w="3910" w:type="dxa"/>
            <w:vMerge/>
          </w:tcPr>
          <w:p w:rsidR="004D3F3E" w:rsidRDefault="004D3F3E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4D3F3E" w:rsidRDefault="004D3F3E" w:rsidP="001D1068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r w:rsidRPr="0029019F">
              <w:rPr>
                <w:rFonts w:ascii="Arial" w:hAnsi="Arial" w:cs="Arial"/>
                <w:sz w:val="24"/>
              </w:rPr>
              <w:t xml:space="preserve">Employ </w:t>
            </w:r>
            <w:r>
              <w:rPr>
                <w:rFonts w:ascii="Arial" w:hAnsi="Arial" w:cs="Arial"/>
                <w:sz w:val="24"/>
              </w:rPr>
              <w:t>Premier Sport to provide sessions</w:t>
            </w:r>
            <w:r w:rsidRPr="0029019F">
              <w:rPr>
                <w:rFonts w:ascii="Arial" w:hAnsi="Arial" w:cs="Arial"/>
                <w:sz w:val="24"/>
              </w:rPr>
              <w:t xml:space="preserve"> for </w:t>
            </w:r>
            <w:r>
              <w:rPr>
                <w:rFonts w:ascii="Arial" w:hAnsi="Arial" w:cs="Arial"/>
                <w:sz w:val="24"/>
              </w:rPr>
              <w:t xml:space="preserve">pupils, </w:t>
            </w:r>
            <w:r w:rsidRPr="0029019F">
              <w:rPr>
                <w:rFonts w:ascii="Arial" w:hAnsi="Arial" w:cs="Arial"/>
                <w:sz w:val="24"/>
              </w:rPr>
              <w:t>staff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9019F">
              <w:rPr>
                <w:rFonts w:ascii="Arial" w:hAnsi="Arial" w:cs="Arial"/>
                <w:sz w:val="24"/>
              </w:rPr>
              <w:t xml:space="preserve">and TA's. </w:t>
            </w:r>
          </w:p>
          <w:p w:rsidR="004D3F3E" w:rsidRPr="00CD3997" w:rsidRDefault="004D3F3E" w:rsidP="0029019F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Tag rugby, gymnastics</w:t>
            </w:r>
            <w:r w:rsidRPr="0029019F">
              <w:rPr>
                <w:rFonts w:ascii="Arial" w:hAnsi="Arial" w:cs="Arial"/>
                <w:sz w:val="24"/>
              </w:rPr>
              <w:t xml:space="preserve"> &amp;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9019F">
              <w:rPr>
                <w:rFonts w:ascii="Arial" w:hAnsi="Arial" w:cs="Arial"/>
                <w:sz w:val="24"/>
              </w:rPr>
              <w:t xml:space="preserve">athletics training through </w:t>
            </w:r>
            <w:proofErr w:type="spellStart"/>
            <w:r w:rsidRPr="0029019F">
              <w:rPr>
                <w:rFonts w:ascii="Arial" w:hAnsi="Arial" w:cs="Arial"/>
                <w:sz w:val="24"/>
              </w:rPr>
              <w:t>Exmouth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Pr="0029019F">
              <w:rPr>
                <w:rFonts w:ascii="Arial" w:hAnsi="Arial" w:cs="Arial"/>
                <w:sz w:val="24"/>
              </w:rPr>
              <w:t>School Sports Partnership.</w:t>
            </w:r>
          </w:p>
        </w:tc>
        <w:tc>
          <w:tcPr>
            <w:tcW w:w="1730" w:type="dxa"/>
          </w:tcPr>
          <w:p w:rsidR="004D3F3E" w:rsidRPr="00CD3997" w:rsidRDefault="004D3F3E" w:rsidP="000B2CD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Pr="00CD3997" w:rsidRDefault="004D3F3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3F3E" w:rsidRDefault="004D3F3E" w:rsidP="00EA0724">
            <w:pPr>
              <w:pStyle w:val="TableParagraph"/>
              <w:rPr>
                <w:rFonts w:ascii="Arial" w:hAnsi="Arial" w:cs="Arial"/>
                <w:b/>
                <w:sz w:val="24"/>
                <w:highlight w:val="yellow"/>
              </w:rPr>
            </w:pPr>
          </w:p>
          <w:p w:rsidR="004D3F3E" w:rsidRDefault="004D3F3E" w:rsidP="00EA0724">
            <w:pPr>
              <w:pStyle w:val="TableParagraph"/>
              <w:rPr>
                <w:rFonts w:ascii="Arial" w:hAnsi="Arial" w:cs="Arial"/>
                <w:b/>
                <w:sz w:val="24"/>
                <w:highlight w:val="yellow"/>
              </w:rPr>
            </w:pPr>
          </w:p>
          <w:p w:rsidR="004D3F3E" w:rsidRDefault="004D3F3E" w:rsidP="00EA0724">
            <w:pPr>
              <w:pStyle w:val="TableParagraph"/>
              <w:rPr>
                <w:rFonts w:ascii="Arial" w:hAnsi="Arial" w:cs="Arial"/>
                <w:b/>
                <w:sz w:val="24"/>
                <w:highlight w:val="yellow"/>
              </w:rPr>
            </w:pPr>
          </w:p>
          <w:p w:rsidR="004D3F3E" w:rsidRDefault="004D3F3E" w:rsidP="00EA0724">
            <w:pPr>
              <w:pStyle w:val="TableParagraph"/>
              <w:rPr>
                <w:rFonts w:ascii="Arial" w:hAnsi="Arial" w:cs="Arial"/>
                <w:b/>
                <w:sz w:val="24"/>
                <w:highlight w:val="yellow"/>
              </w:rPr>
            </w:pPr>
          </w:p>
          <w:p w:rsidR="004D3F3E" w:rsidRDefault="004D3F3E" w:rsidP="00EA0724">
            <w:pPr>
              <w:pStyle w:val="TableParagraph"/>
              <w:rPr>
                <w:rFonts w:ascii="Arial" w:hAnsi="Arial" w:cs="Arial"/>
                <w:b/>
                <w:sz w:val="24"/>
                <w:highlight w:val="yellow"/>
              </w:rPr>
            </w:pPr>
          </w:p>
          <w:p w:rsidR="004D3F3E" w:rsidRPr="00CD3997" w:rsidRDefault="004D3F3E" w:rsidP="00075D7A">
            <w:pPr>
              <w:pStyle w:val="TableParagraph"/>
              <w:rPr>
                <w:rFonts w:ascii="Arial" w:hAnsi="Arial" w:cs="Arial"/>
                <w:sz w:val="24"/>
              </w:rPr>
            </w:pPr>
            <w:r w:rsidRPr="00F32585">
              <w:rPr>
                <w:rFonts w:ascii="Arial" w:hAnsi="Arial" w:cs="Arial"/>
                <w:b/>
                <w:sz w:val="24"/>
                <w:highlight w:val="yellow"/>
              </w:rPr>
              <w:t xml:space="preserve">TOTAL </w:t>
            </w:r>
            <w:r>
              <w:rPr>
                <w:rFonts w:ascii="Arial" w:hAnsi="Arial" w:cs="Arial"/>
                <w:b/>
                <w:sz w:val="24"/>
                <w:highlight w:val="yellow"/>
              </w:rPr>
              <w:t>£4</w:t>
            </w:r>
            <w:r w:rsidRPr="00F32585">
              <w:rPr>
                <w:rFonts w:ascii="Arial" w:hAnsi="Arial" w:cs="Arial"/>
                <w:b/>
                <w:sz w:val="24"/>
                <w:highlight w:val="yellow"/>
              </w:rPr>
              <w:t>50</w:t>
            </w:r>
          </w:p>
        </w:tc>
        <w:tc>
          <w:tcPr>
            <w:tcW w:w="3431" w:type="dxa"/>
          </w:tcPr>
          <w:p w:rsidR="004D3F3E" w:rsidRPr="005A6C1E" w:rsidRDefault="004D3F3E" w:rsidP="0029019F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color w:val="00B050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Children receive high quality lessons and skills improve as they move through school.</w:t>
            </w:r>
          </w:p>
        </w:tc>
        <w:tc>
          <w:tcPr>
            <w:tcW w:w="3118" w:type="dxa"/>
            <w:vMerge/>
          </w:tcPr>
          <w:p w:rsidR="004D3F3E" w:rsidRPr="00C41441" w:rsidRDefault="004D3F3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A952CE" w:rsidRDefault="00A952CE"/>
    <w:p w:rsidR="00C41441" w:rsidRDefault="00C41441"/>
    <w:p w:rsidR="00363178" w:rsidRDefault="00363178">
      <w:r>
        <w:br w:type="page"/>
      </w:r>
    </w:p>
    <w:p w:rsidR="00C41441" w:rsidRDefault="00C41441"/>
    <w:p w:rsidR="00A952CE" w:rsidRDefault="00A952CE"/>
    <w:tbl>
      <w:tblPr>
        <w:tblW w:w="15786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597"/>
        <w:gridCol w:w="1730"/>
        <w:gridCol w:w="3431"/>
        <w:gridCol w:w="3118"/>
      </w:tblGrid>
      <w:tr w:rsidR="00A952CE" w:rsidRPr="00C41441" w:rsidTr="00AE0EBC">
        <w:trPr>
          <w:trHeight w:val="300"/>
        </w:trPr>
        <w:tc>
          <w:tcPr>
            <w:tcW w:w="12668" w:type="dxa"/>
            <w:gridSpan w:val="4"/>
            <w:vMerge w:val="restart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4: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A952CE" w:rsidRPr="00C41441" w:rsidTr="00AE0EBC">
        <w:trPr>
          <w:trHeight w:val="30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A952CE" w:rsidRPr="00C41441" w:rsidRDefault="00A952CE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580"/>
        </w:trPr>
        <w:tc>
          <w:tcPr>
            <w:tcW w:w="391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b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597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D97F48" w:rsidRPr="00C41441" w:rsidTr="000477B4">
        <w:trPr>
          <w:trHeight w:val="799"/>
        </w:trPr>
        <w:tc>
          <w:tcPr>
            <w:tcW w:w="3910" w:type="dxa"/>
            <w:vMerge w:val="restart"/>
          </w:tcPr>
          <w:p w:rsidR="00D97F48" w:rsidRDefault="00D97F48" w:rsidP="00543093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Introduce a range of new sports and activities to encourage children to take up activities</w:t>
            </w:r>
          </w:p>
          <w:p w:rsidR="00D97F48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  <w:p w:rsidR="00D97F48" w:rsidRPr="00C41441" w:rsidRDefault="00D97F48" w:rsidP="00543093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C41441" w:rsidRDefault="00EA0724" w:rsidP="00EA0724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Book Year 6 residential </w:t>
            </w:r>
            <w:r w:rsidR="00D97F48">
              <w:rPr>
                <w:rFonts w:ascii="Arial" w:hAnsi="Arial" w:cs="Arial"/>
                <w:sz w:val="24"/>
              </w:rPr>
              <w:t>– outdoor education setting</w:t>
            </w:r>
          </w:p>
        </w:tc>
        <w:tc>
          <w:tcPr>
            <w:tcW w:w="1730" w:type="dxa"/>
          </w:tcPr>
          <w:p w:rsidR="00D97F48" w:rsidRPr="00C41441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EA0724">
              <w:rPr>
                <w:rFonts w:ascii="Arial" w:hAnsi="Arial" w:cs="Arial"/>
                <w:sz w:val="24"/>
              </w:rPr>
              <w:t>1000</w:t>
            </w:r>
          </w:p>
        </w:tc>
        <w:tc>
          <w:tcPr>
            <w:tcW w:w="3431" w:type="dxa"/>
          </w:tcPr>
          <w:p w:rsidR="00D97F48" w:rsidRPr="00C41441" w:rsidRDefault="003D0DD6" w:rsidP="0082052F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experience a wide range of activities</w:t>
            </w:r>
          </w:p>
        </w:tc>
        <w:tc>
          <w:tcPr>
            <w:tcW w:w="3118" w:type="dxa"/>
          </w:tcPr>
          <w:p w:rsidR="00D97F48" w:rsidRPr="00C41441" w:rsidRDefault="00D97F48" w:rsidP="00EA0724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97F48" w:rsidRPr="00C41441" w:rsidTr="000477B4">
        <w:trPr>
          <w:trHeight w:val="1322"/>
        </w:trPr>
        <w:tc>
          <w:tcPr>
            <w:tcW w:w="3910" w:type="dxa"/>
            <w:vMerge/>
          </w:tcPr>
          <w:p w:rsidR="00D97F48" w:rsidRPr="00C41441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82052F" w:rsidRPr="0082052F" w:rsidRDefault="00EA0724" w:rsidP="00CC5483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</w:rPr>
            </w:pPr>
            <w:r w:rsidRPr="0082052F">
              <w:rPr>
                <w:rFonts w:ascii="Arial" w:hAnsi="Arial" w:cs="Arial"/>
                <w:sz w:val="24"/>
              </w:rPr>
              <w:t xml:space="preserve">Book </w:t>
            </w:r>
            <w:r w:rsidR="0082052F" w:rsidRPr="0082052F">
              <w:rPr>
                <w:rFonts w:ascii="Arial" w:hAnsi="Arial" w:cs="Arial"/>
                <w:sz w:val="24"/>
              </w:rPr>
              <w:t>Premier Sport to work with all classes</w:t>
            </w:r>
            <w:r w:rsidR="0082052F">
              <w:rPr>
                <w:rFonts w:ascii="Arial" w:hAnsi="Arial" w:cs="Arial"/>
                <w:sz w:val="24"/>
              </w:rPr>
              <w:t xml:space="preserve"> and run clubs</w:t>
            </w:r>
            <w:r w:rsidR="0082052F" w:rsidRPr="0082052F">
              <w:rPr>
                <w:rFonts w:ascii="Arial" w:hAnsi="Arial" w:cs="Arial"/>
                <w:sz w:val="24"/>
              </w:rPr>
              <w:t xml:space="preserve">. </w:t>
            </w:r>
          </w:p>
          <w:p w:rsidR="00D97F48" w:rsidRPr="0082052F" w:rsidRDefault="0082052F" w:rsidP="0082052F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</w:rPr>
            </w:pPr>
            <w:r w:rsidRPr="0082052F">
              <w:rPr>
                <w:rFonts w:ascii="Arial" w:hAnsi="Arial" w:cs="Arial"/>
                <w:sz w:val="24"/>
              </w:rPr>
              <w:t>Dance</w:t>
            </w:r>
            <w:r>
              <w:rPr>
                <w:rFonts w:ascii="Arial" w:hAnsi="Arial" w:cs="Arial"/>
                <w:sz w:val="24"/>
              </w:rPr>
              <w:t xml:space="preserve"> specialists to run classes</w:t>
            </w:r>
            <w:r w:rsidRPr="0082052F">
              <w:rPr>
                <w:rFonts w:ascii="Arial" w:hAnsi="Arial" w:cs="Arial"/>
                <w:sz w:val="24"/>
              </w:rPr>
              <w:t>.</w:t>
            </w:r>
          </w:p>
          <w:p w:rsidR="00D97F48" w:rsidRPr="00AD0B2D" w:rsidRDefault="00D97F48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730" w:type="dxa"/>
          </w:tcPr>
          <w:p w:rsidR="00D97F48" w:rsidRPr="00AD0B2D" w:rsidRDefault="0082052F" w:rsidP="00BA3797">
            <w:pPr>
              <w:pStyle w:val="TableParagraph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£200</w:t>
            </w:r>
          </w:p>
        </w:tc>
        <w:tc>
          <w:tcPr>
            <w:tcW w:w="3431" w:type="dxa"/>
          </w:tcPr>
          <w:p w:rsidR="00D97F48" w:rsidRDefault="003D0DD6" w:rsidP="0082052F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experience a wide range of activities</w:t>
            </w:r>
            <w:r w:rsidR="0082052F">
              <w:rPr>
                <w:rFonts w:ascii="Arial" w:hAnsi="Arial" w:cs="Arial"/>
                <w:sz w:val="24"/>
              </w:rPr>
              <w:t xml:space="preserve"> including fencing, archery etc.</w:t>
            </w:r>
          </w:p>
          <w:p w:rsidR="0019768C" w:rsidRPr="0019768C" w:rsidRDefault="0019768C" w:rsidP="00F257BD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</w:rPr>
            </w:pPr>
            <w:r w:rsidRPr="0019768C">
              <w:rPr>
                <w:rFonts w:ascii="Arial" w:hAnsi="Arial" w:cs="Arial"/>
                <w:sz w:val="24"/>
              </w:rPr>
              <w:t>Ability to deliver new sports that children have not previously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9768C">
              <w:rPr>
                <w:rFonts w:ascii="Arial" w:hAnsi="Arial" w:cs="Arial"/>
                <w:sz w:val="24"/>
              </w:rPr>
              <w:t>experienced during PE.</w:t>
            </w:r>
          </w:p>
          <w:p w:rsidR="0019768C" w:rsidRPr="00C41441" w:rsidRDefault="0019768C" w:rsidP="0019768C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</w:rPr>
            </w:pPr>
            <w:r w:rsidRPr="0019768C">
              <w:rPr>
                <w:rFonts w:ascii="Arial" w:hAnsi="Arial" w:cs="Arial"/>
                <w:sz w:val="24"/>
              </w:rPr>
              <w:t>Increased enjoyment and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9768C">
              <w:rPr>
                <w:rFonts w:ascii="Arial" w:hAnsi="Arial" w:cs="Arial"/>
                <w:sz w:val="24"/>
              </w:rPr>
              <w:t xml:space="preserve">participation </w:t>
            </w:r>
            <w:r>
              <w:rPr>
                <w:rFonts w:ascii="Arial" w:hAnsi="Arial" w:cs="Arial"/>
                <w:sz w:val="24"/>
              </w:rPr>
              <w:t>–</w:t>
            </w:r>
            <w:r w:rsidRPr="0019768C">
              <w:rPr>
                <w:rFonts w:ascii="Arial" w:hAnsi="Arial" w:cs="Arial"/>
                <w:sz w:val="24"/>
              </w:rPr>
              <w:t xml:space="preserve"> broadening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9768C">
              <w:rPr>
                <w:rFonts w:ascii="Arial" w:hAnsi="Arial" w:cs="Arial"/>
                <w:sz w:val="24"/>
              </w:rPr>
              <w:t>sporting horizons.</w:t>
            </w:r>
          </w:p>
        </w:tc>
        <w:tc>
          <w:tcPr>
            <w:tcW w:w="3118" w:type="dxa"/>
          </w:tcPr>
          <w:p w:rsidR="00D97F48" w:rsidRPr="00C41441" w:rsidRDefault="0082052F" w:rsidP="0082052F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Look to sustain these opportunities over the following academic year.</w:t>
            </w:r>
          </w:p>
        </w:tc>
      </w:tr>
      <w:tr w:rsidR="003D0DD6" w:rsidRPr="00C41441" w:rsidTr="000477B4">
        <w:trPr>
          <w:trHeight w:val="1322"/>
        </w:trPr>
        <w:tc>
          <w:tcPr>
            <w:tcW w:w="3910" w:type="dxa"/>
            <w:vMerge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82052F" w:rsidRDefault="0082052F" w:rsidP="0082052F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r w:rsidRPr="0082052F">
              <w:rPr>
                <w:rFonts w:ascii="Arial" w:hAnsi="Arial" w:cs="Arial"/>
                <w:sz w:val="24"/>
              </w:rPr>
              <w:t xml:space="preserve">Top up swimming for children not </w:t>
            </w:r>
            <w:r>
              <w:rPr>
                <w:rFonts w:ascii="Arial" w:hAnsi="Arial" w:cs="Arial"/>
                <w:sz w:val="24"/>
              </w:rPr>
              <w:t>meeting the NC requirements.</w:t>
            </w:r>
          </w:p>
          <w:p w:rsidR="0082052F" w:rsidRDefault="0082052F" w:rsidP="0082052F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</w:t>
            </w:r>
            <w:r w:rsidRPr="0082052F">
              <w:rPr>
                <w:rFonts w:ascii="Arial" w:hAnsi="Arial" w:cs="Arial"/>
                <w:sz w:val="24"/>
              </w:rPr>
              <w:t>atersports/survival skills to extend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2052F">
              <w:rPr>
                <w:rFonts w:ascii="Arial" w:hAnsi="Arial" w:cs="Arial"/>
                <w:sz w:val="24"/>
              </w:rPr>
              <w:t xml:space="preserve">children who are. </w:t>
            </w:r>
          </w:p>
          <w:p w:rsidR="003D0DD6" w:rsidRPr="00C41441" w:rsidRDefault="0082052F" w:rsidP="0082052F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r w:rsidRPr="0082052F">
              <w:rPr>
                <w:rFonts w:ascii="Arial" w:hAnsi="Arial" w:cs="Arial"/>
                <w:sz w:val="24"/>
              </w:rPr>
              <w:t>Adventure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2052F">
              <w:rPr>
                <w:rFonts w:ascii="Arial" w:hAnsi="Arial" w:cs="Arial"/>
                <w:sz w:val="24"/>
              </w:rPr>
              <w:t>and outdoor activities for Year 6</w:t>
            </w:r>
          </w:p>
        </w:tc>
        <w:tc>
          <w:tcPr>
            <w:tcW w:w="1730" w:type="dxa"/>
          </w:tcPr>
          <w:p w:rsidR="003D0DD6" w:rsidRDefault="009265D6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£2500</w:t>
            </w:r>
          </w:p>
        </w:tc>
        <w:tc>
          <w:tcPr>
            <w:tcW w:w="3431" w:type="dxa"/>
          </w:tcPr>
          <w:p w:rsidR="0082052F" w:rsidRPr="0082052F" w:rsidRDefault="0082052F" w:rsidP="0082052F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2052F">
              <w:rPr>
                <w:rFonts w:ascii="Arial" w:hAnsi="Arial" w:cs="Arial"/>
                <w:sz w:val="24"/>
                <w:szCs w:val="24"/>
              </w:rPr>
              <w:t>Improve confidence in all pupils.</w:t>
            </w:r>
          </w:p>
          <w:p w:rsidR="003D0DD6" w:rsidRPr="001C445C" w:rsidRDefault="0082052F" w:rsidP="0082052F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2052F">
              <w:rPr>
                <w:rFonts w:ascii="Arial" w:hAnsi="Arial" w:cs="Arial"/>
                <w:sz w:val="24"/>
                <w:szCs w:val="24"/>
              </w:rPr>
              <w:t xml:space="preserve">Increased enjoyment and </w:t>
            </w:r>
            <w:r>
              <w:rPr>
                <w:rFonts w:ascii="Arial" w:hAnsi="Arial" w:cs="Arial"/>
                <w:sz w:val="24"/>
                <w:szCs w:val="24"/>
              </w:rPr>
              <w:t xml:space="preserve">participation, whilst </w:t>
            </w:r>
            <w:r w:rsidRPr="0082052F">
              <w:rPr>
                <w:rFonts w:ascii="Arial" w:hAnsi="Arial" w:cs="Arial"/>
                <w:sz w:val="24"/>
                <w:szCs w:val="24"/>
              </w:rPr>
              <w:t>introducing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52F">
              <w:rPr>
                <w:rFonts w:ascii="Arial" w:hAnsi="Arial" w:cs="Arial"/>
                <w:sz w:val="24"/>
                <w:szCs w:val="24"/>
              </w:rPr>
              <w:t>children to a new sporting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52F">
              <w:rPr>
                <w:rFonts w:ascii="Arial" w:hAnsi="Arial" w:cs="Arial"/>
                <w:sz w:val="24"/>
                <w:szCs w:val="24"/>
              </w:rPr>
              <w:t>activity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D0DD6" w:rsidRPr="009265D6" w:rsidRDefault="009265D6" w:rsidP="009265D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265D6">
              <w:rPr>
                <w:rFonts w:ascii="Arial" w:hAnsi="Arial" w:cs="Arial"/>
                <w:sz w:val="24"/>
                <w:szCs w:val="24"/>
              </w:rPr>
              <w:t>Flag up local clubs for children to</w:t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9265D6">
              <w:rPr>
                <w:rFonts w:ascii="Arial" w:hAnsi="Arial" w:cs="Arial"/>
                <w:sz w:val="24"/>
                <w:szCs w:val="24"/>
              </w:rPr>
              <w:t xml:space="preserve">urther extend participation </w:t>
            </w:r>
            <w:proofErr w:type="spellStart"/>
            <w:r w:rsidRPr="009265D6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9265D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65D6">
              <w:rPr>
                <w:rFonts w:ascii="Arial" w:hAnsi="Arial" w:cs="Arial"/>
                <w:sz w:val="24"/>
                <w:szCs w:val="24"/>
              </w:rPr>
              <w:t>Exe Hockey</w:t>
            </w:r>
          </w:p>
          <w:p w:rsidR="009265D6" w:rsidRPr="001C445C" w:rsidRDefault="009265D6" w:rsidP="009265D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Look to use our local environment and beaches for more outdoor training.</w:t>
            </w:r>
          </w:p>
        </w:tc>
      </w:tr>
      <w:tr w:rsidR="004D21EE" w:rsidRPr="00C41441" w:rsidTr="004D21EE">
        <w:trPr>
          <w:trHeight w:val="2815"/>
        </w:trPr>
        <w:tc>
          <w:tcPr>
            <w:tcW w:w="3910" w:type="dxa"/>
            <w:vMerge/>
          </w:tcPr>
          <w:p w:rsidR="004D21EE" w:rsidRPr="00C41441" w:rsidRDefault="004D21E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4D21EE" w:rsidRPr="0082052F" w:rsidRDefault="004D21EE" w:rsidP="0082052F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Train a </w:t>
            </w:r>
            <w:r w:rsidRPr="00543093">
              <w:rPr>
                <w:rFonts w:ascii="Arial" w:hAnsi="Arial" w:cs="Arial"/>
                <w:sz w:val="24"/>
              </w:rPr>
              <w:t>forest school leader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2052F">
              <w:rPr>
                <w:rFonts w:ascii="Arial" w:hAnsi="Arial" w:cs="Arial"/>
                <w:sz w:val="24"/>
              </w:rPr>
              <w:t xml:space="preserve">to deliver weekly sessions </w:t>
            </w:r>
          </w:p>
          <w:p w:rsidR="004D21EE" w:rsidRPr="00CD3997" w:rsidRDefault="004D21EE" w:rsidP="009265D6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</w:p>
          <w:p w:rsidR="004D21EE" w:rsidRPr="00543093" w:rsidRDefault="004D21EE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4D21EE" w:rsidRDefault="004D21EE" w:rsidP="000477B4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£1100 – course</w:t>
            </w:r>
          </w:p>
          <w:p w:rsidR="004D21EE" w:rsidRDefault="004D21EE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21EE" w:rsidRDefault="00075D7A" w:rsidP="000477B4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Cover</w:t>
            </w:r>
            <w:r w:rsidR="004D21EE">
              <w:rPr>
                <w:rFonts w:ascii="Arial" w:hAnsi="Arial" w:cs="Arial"/>
                <w:sz w:val="24"/>
              </w:rPr>
              <w:t xml:space="preserve"> -£300</w:t>
            </w:r>
          </w:p>
          <w:p w:rsidR="004D21EE" w:rsidRDefault="004D21EE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21EE" w:rsidRPr="00543093" w:rsidRDefault="004D21EE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21EE" w:rsidRPr="00543093" w:rsidRDefault="004D21EE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21EE" w:rsidRPr="00CD3997" w:rsidRDefault="004D21EE" w:rsidP="0054309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4D21EE" w:rsidRPr="00543093" w:rsidRDefault="004D21E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4D21EE" w:rsidRPr="00543093" w:rsidRDefault="004D21EE" w:rsidP="00FC4E9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staff member is </w:t>
            </w:r>
            <w:proofErr w:type="gramStart"/>
            <w:r>
              <w:rPr>
                <w:rFonts w:ascii="Arial" w:hAnsi="Arial" w:cs="Arial"/>
                <w:sz w:val="24"/>
              </w:rPr>
              <w:t>trained,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children will begin to receive a broader experience of their local environment and natural resources. </w:t>
            </w:r>
          </w:p>
        </w:tc>
        <w:tc>
          <w:tcPr>
            <w:tcW w:w="3118" w:type="dxa"/>
          </w:tcPr>
          <w:p w:rsidR="004D21EE" w:rsidRDefault="004D21EE" w:rsidP="0082052F">
            <w:pPr>
              <w:pStyle w:val="TableParagraph"/>
              <w:numPr>
                <w:ilvl w:val="0"/>
                <w:numId w:val="20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opportunity for trained member of staff to relay knowledge and set up new forest school locations onsite.</w:t>
            </w:r>
          </w:p>
          <w:p w:rsidR="004D21EE" w:rsidRPr="00C41441" w:rsidRDefault="004D21EE" w:rsidP="0082052F">
            <w:pPr>
              <w:pStyle w:val="TableParagraph"/>
              <w:numPr>
                <w:ilvl w:val="0"/>
                <w:numId w:val="20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Look into purchasing equipment and resources needed to run the sessions.</w:t>
            </w:r>
          </w:p>
        </w:tc>
      </w:tr>
      <w:tr w:rsidR="003D0DD6" w:rsidRPr="00C41441" w:rsidTr="004D21EE">
        <w:trPr>
          <w:trHeight w:val="693"/>
        </w:trPr>
        <w:tc>
          <w:tcPr>
            <w:tcW w:w="3910" w:type="dxa"/>
          </w:tcPr>
          <w:p w:rsidR="003D0DD6" w:rsidRPr="00D97F48" w:rsidRDefault="003D0DD6" w:rsidP="0019768C">
            <w:pPr>
              <w:pStyle w:val="TableParagraph"/>
              <w:spacing w:line="257" w:lineRule="exact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597" w:type="dxa"/>
          </w:tcPr>
          <w:p w:rsidR="003D0DD6" w:rsidRPr="00AD0B2D" w:rsidRDefault="003D0DD6" w:rsidP="0019768C">
            <w:pPr>
              <w:pStyle w:val="TableParagraph"/>
              <w:ind w:left="395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730" w:type="dxa"/>
          </w:tcPr>
          <w:p w:rsidR="00DD0AC2" w:rsidRPr="00AD0B2D" w:rsidRDefault="00DD0AC2" w:rsidP="00BA3797">
            <w:pPr>
              <w:pStyle w:val="TableParagraph"/>
              <w:rPr>
                <w:rFonts w:ascii="Arial" w:hAnsi="Arial" w:cs="Arial"/>
                <w:sz w:val="24"/>
                <w:highlight w:val="yellow"/>
              </w:rPr>
            </w:pPr>
          </w:p>
          <w:p w:rsidR="004D21EE" w:rsidRDefault="0019768C" w:rsidP="0019768C">
            <w:pPr>
              <w:pStyle w:val="TableParagraph"/>
              <w:rPr>
                <w:rFonts w:ascii="Arial" w:hAnsi="Arial" w:cs="Arial"/>
                <w:b/>
                <w:sz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highlight w:val="yellow"/>
              </w:rPr>
              <w:t>Total £5100</w:t>
            </w:r>
          </w:p>
          <w:p w:rsidR="00DD0AC2" w:rsidRPr="004D21EE" w:rsidRDefault="00DD0AC2" w:rsidP="004D21EE">
            <w:pPr>
              <w:rPr>
                <w:highlight w:val="yellow"/>
              </w:rPr>
            </w:pPr>
          </w:p>
        </w:tc>
        <w:tc>
          <w:tcPr>
            <w:tcW w:w="3431" w:type="dxa"/>
          </w:tcPr>
          <w:p w:rsidR="003D0DD6" w:rsidRPr="00D97F48" w:rsidRDefault="003D0DD6" w:rsidP="0019768C">
            <w:pPr>
              <w:pStyle w:val="TableParagraph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118" w:type="dxa"/>
          </w:tcPr>
          <w:p w:rsidR="003D0DD6" w:rsidRPr="00D97F48" w:rsidRDefault="003D0DD6" w:rsidP="00BA3797">
            <w:pPr>
              <w:pStyle w:val="TableParagraph"/>
              <w:rPr>
                <w:rFonts w:ascii="Arial" w:hAnsi="Arial" w:cs="Arial"/>
                <w:color w:val="00B050"/>
                <w:sz w:val="24"/>
              </w:rPr>
            </w:pPr>
          </w:p>
        </w:tc>
      </w:tr>
      <w:tr w:rsidR="003D0DD6" w:rsidRPr="00C41441" w:rsidTr="00AE0EBC">
        <w:trPr>
          <w:trHeight w:val="340"/>
        </w:trPr>
        <w:tc>
          <w:tcPr>
            <w:tcW w:w="12668" w:type="dxa"/>
            <w:gridSpan w:val="4"/>
            <w:vMerge w:val="restart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5: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3D0DD6" w:rsidRPr="00C41441" w:rsidTr="00AE0EBC">
        <w:trPr>
          <w:trHeight w:val="28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3D0DD6" w:rsidRPr="00C41441" w:rsidRDefault="003D0DD6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3D0DD6" w:rsidRPr="00C41441" w:rsidTr="00AE0EBC">
        <w:trPr>
          <w:trHeight w:val="600"/>
        </w:trPr>
        <w:tc>
          <w:tcPr>
            <w:tcW w:w="3910" w:type="dxa"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3D0DD6" w:rsidRPr="00C41441" w:rsidRDefault="003D0DD6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597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3D0DD6" w:rsidRPr="00C41441" w:rsidRDefault="003D0DD6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3D0DD6" w:rsidRPr="00C41441" w:rsidRDefault="003D0DD6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FC4E97" w:rsidRPr="00C41441" w:rsidTr="00B167DF">
        <w:trPr>
          <w:trHeight w:val="831"/>
        </w:trPr>
        <w:tc>
          <w:tcPr>
            <w:tcW w:w="3910" w:type="dxa"/>
            <w:vMerge w:val="restart"/>
          </w:tcPr>
          <w:p w:rsidR="00FC4E97" w:rsidRPr="00C41441" w:rsidRDefault="00FC4E97" w:rsidP="0019768C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 xml:space="preserve">To </w:t>
            </w:r>
            <w:r w:rsidR="0019768C">
              <w:rPr>
                <w:rFonts w:ascii="Arial" w:hAnsi="Arial" w:cs="Arial"/>
                <w:color w:val="231F20"/>
                <w:sz w:val="24"/>
              </w:rPr>
              <w:t xml:space="preserve">ensure and support the </w:t>
            </w:r>
            <w:r>
              <w:rPr>
                <w:rFonts w:ascii="Arial" w:hAnsi="Arial" w:cs="Arial"/>
                <w:color w:val="231F20"/>
                <w:sz w:val="24"/>
              </w:rPr>
              <w:t>involve</w:t>
            </w:r>
            <w:r w:rsidR="0019768C">
              <w:rPr>
                <w:rFonts w:ascii="Arial" w:hAnsi="Arial" w:cs="Arial"/>
                <w:color w:val="231F20"/>
                <w:sz w:val="24"/>
              </w:rPr>
              <w:t>ment of more children to participate in competitive sport.</w:t>
            </w:r>
            <w:r>
              <w:rPr>
                <w:rFonts w:ascii="Arial" w:hAnsi="Arial" w:cs="Arial"/>
                <w:color w:val="231F20"/>
                <w:sz w:val="24"/>
              </w:rPr>
              <w:t xml:space="preserve"> </w:t>
            </w:r>
          </w:p>
        </w:tc>
        <w:tc>
          <w:tcPr>
            <w:tcW w:w="3597" w:type="dxa"/>
          </w:tcPr>
          <w:p w:rsidR="00FC4E97" w:rsidRPr="00C41441" w:rsidRDefault="00FC4E97" w:rsidP="0019768C">
            <w:pPr>
              <w:pStyle w:val="TableParagraph"/>
              <w:numPr>
                <w:ilvl w:val="0"/>
                <w:numId w:val="20"/>
              </w:numPr>
              <w:spacing w:line="257" w:lineRule="exact"/>
              <w:ind w:left="395" w:hanging="284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 xml:space="preserve">Participate in  </w:t>
            </w:r>
            <w:proofErr w:type="spellStart"/>
            <w:r w:rsidR="0019768C">
              <w:rPr>
                <w:rFonts w:ascii="Arial" w:hAnsi="Arial" w:cs="Arial"/>
                <w:color w:val="231F20"/>
                <w:sz w:val="24"/>
              </w:rPr>
              <w:t>Exmouth</w:t>
            </w:r>
            <w:proofErr w:type="spellEnd"/>
            <w:r w:rsidR="0019768C">
              <w:rPr>
                <w:rFonts w:ascii="Arial" w:hAnsi="Arial" w:cs="Arial"/>
                <w:color w:val="231F20"/>
                <w:sz w:val="24"/>
              </w:rPr>
              <w:t xml:space="preserve"> School Sports P</w:t>
            </w:r>
            <w:r>
              <w:rPr>
                <w:rFonts w:ascii="Arial" w:hAnsi="Arial" w:cs="Arial"/>
                <w:color w:val="231F20"/>
                <w:sz w:val="24"/>
              </w:rPr>
              <w:t xml:space="preserve">artnership </w:t>
            </w:r>
          </w:p>
        </w:tc>
        <w:tc>
          <w:tcPr>
            <w:tcW w:w="1730" w:type="dxa"/>
          </w:tcPr>
          <w:p w:rsidR="00FC4E97" w:rsidRPr="00C41441" w:rsidRDefault="0019768C" w:rsidP="00FC4E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£2500</w:t>
            </w:r>
          </w:p>
        </w:tc>
        <w:tc>
          <w:tcPr>
            <w:tcW w:w="3431" w:type="dxa"/>
          </w:tcPr>
          <w:p w:rsidR="00FC4E97" w:rsidRPr="002C4395" w:rsidRDefault="00FC4E97" w:rsidP="002C4395">
            <w:pPr>
              <w:pStyle w:val="ListParagraph"/>
              <w:numPr>
                <w:ilvl w:val="0"/>
                <w:numId w:val="14"/>
              </w:numPr>
              <w:ind w:left="454" w:hanging="283"/>
              <w:rPr>
                <w:rFonts w:ascii="Arial" w:hAnsi="Arial" w:cs="Arial"/>
                <w:sz w:val="24"/>
                <w:szCs w:val="24"/>
              </w:rPr>
            </w:pPr>
            <w:r w:rsidRPr="002C4395">
              <w:rPr>
                <w:rFonts w:ascii="Arial" w:hAnsi="Arial" w:cs="Arial"/>
                <w:b/>
                <w:sz w:val="24"/>
                <w:szCs w:val="24"/>
              </w:rPr>
              <w:t>100%</w:t>
            </w:r>
            <w:r w:rsidRPr="002C4395">
              <w:rPr>
                <w:rFonts w:ascii="Arial" w:hAnsi="Arial" w:cs="Arial"/>
                <w:sz w:val="24"/>
                <w:szCs w:val="24"/>
              </w:rPr>
              <w:t xml:space="preserve"> of children across KS1 and KS2 having the opportunity to participate in a variety of competitive and </w:t>
            </w:r>
            <w:proofErr w:type="spellStart"/>
            <w:r w:rsidRPr="002C4395">
              <w:rPr>
                <w:rFonts w:ascii="Arial" w:hAnsi="Arial" w:cs="Arial"/>
                <w:sz w:val="24"/>
                <w:szCs w:val="24"/>
              </w:rPr>
              <w:t>non competitive</w:t>
            </w:r>
            <w:proofErr w:type="spellEnd"/>
            <w:r w:rsidRPr="002C4395">
              <w:rPr>
                <w:rFonts w:ascii="Arial" w:hAnsi="Arial" w:cs="Arial"/>
                <w:sz w:val="24"/>
                <w:szCs w:val="24"/>
              </w:rPr>
              <w:t xml:space="preserve"> events</w:t>
            </w:r>
          </w:p>
          <w:p w:rsidR="00FC4E97" w:rsidRPr="00C41441" w:rsidRDefault="0019768C" w:rsidP="00075D7A">
            <w:pPr>
              <w:pStyle w:val="Default"/>
              <w:numPr>
                <w:ilvl w:val="0"/>
                <w:numId w:val="23"/>
              </w:numPr>
              <w:rPr>
                <w:color w:val="231F20"/>
              </w:rPr>
            </w:pPr>
            <w:r w:rsidRPr="0019768C">
              <w:rPr>
                <w:color w:val="231F20"/>
              </w:rPr>
              <w:t xml:space="preserve">Termly calendar of events provided for children of varying ages and abilities to </w:t>
            </w:r>
            <w:r w:rsidR="00075D7A">
              <w:rPr>
                <w:color w:val="231F20"/>
              </w:rPr>
              <w:t>participate in.</w:t>
            </w:r>
          </w:p>
        </w:tc>
        <w:tc>
          <w:tcPr>
            <w:tcW w:w="3118" w:type="dxa"/>
          </w:tcPr>
          <w:p w:rsidR="00FC4E97" w:rsidRPr="00C41441" w:rsidRDefault="0019768C" w:rsidP="0019768C">
            <w:pPr>
              <w:pStyle w:val="TableParagraph"/>
              <w:numPr>
                <w:ilvl w:val="0"/>
                <w:numId w:val="20"/>
              </w:numPr>
              <w:spacing w:line="255" w:lineRule="exact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 xml:space="preserve">Continue to buy into </w:t>
            </w:r>
            <w:proofErr w:type="spellStart"/>
            <w:r>
              <w:rPr>
                <w:rFonts w:ascii="Arial" w:hAnsi="Arial" w:cs="Arial"/>
                <w:color w:val="231F20"/>
                <w:sz w:val="24"/>
              </w:rPr>
              <w:t>Exmouth</w:t>
            </w:r>
            <w:proofErr w:type="spellEnd"/>
            <w:r>
              <w:rPr>
                <w:rFonts w:ascii="Arial" w:hAnsi="Arial" w:cs="Arial"/>
                <w:color w:val="231F20"/>
                <w:sz w:val="24"/>
              </w:rPr>
              <w:t xml:space="preserve"> School Sport Partnership for one more year to ensure competitive and non-competitive opportunities with other local schools.</w:t>
            </w:r>
          </w:p>
        </w:tc>
      </w:tr>
      <w:tr w:rsidR="003D0DD6" w:rsidRPr="00C41441" w:rsidTr="00AE0EBC">
        <w:trPr>
          <w:trHeight w:val="855"/>
        </w:trPr>
        <w:tc>
          <w:tcPr>
            <w:tcW w:w="3910" w:type="dxa"/>
            <w:vMerge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  <w:tc>
          <w:tcPr>
            <w:tcW w:w="3597" w:type="dxa"/>
          </w:tcPr>
          <w:p w:rsidR="003D0DD6" w:rsidRDefault="003D0DD6" w:rsidP="0019768C">
            <w:pPr>
              <w:pStyle w:val="TableParagraph"/>
              <w:numPr>
                <w:ilvl w:val="0"/>
                <w:numId w:val="22"/>
              </w:numPr>
              <w:spacing w:line="257" w:lineRule="exact"/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 xml:space="preserve">Improve links with other </w:t>
            </w:r>
            <w:r w:rsidR="0019768C">
              <w:rPr>
                <w:rFonts w:ascii="Arial" w:hAnsi="Arial" w:cs="Arial"/>
                <w:sz w:val="24"/>
              </w:rPr>
              <w:t xml:space="preserve">local </w:t>
            </w:r>
            <w:r w:rsidRPr="00CD3997">
              <w:rPr>
                <w:rFonts w:ascii="Arial" w:hAnsi="Arial" w:cs="Arial"/>
                <w:sz w:val="24"/>
              </w:rPr>
              <w:t xml:space="preserve">schools </w:t>
            </w:r>
            <w:r w:rsidR="0019768C">
              <w:rPr>
                <w:rFonts w:ascii="Arial" w:hAnsi="Arial" w:cs="Arial"/>
                <w:sz w:val="24"/>
              </w:rPr>
              <w:t>by participating.</w:t>
            </w:r>
          </w:p>
          <w:p w:rsidR="0019768C" w:rsidRPr="00CD3997" w:rsidRDefault="0019768C" w:rsidP="0019768C">
            <w:pPr>
              <w:pStyle w:val="TableParagraph"/>
              <w:numPr>
                <w:ilvl w:val="0"/>
                <w:numId w:val="22"/>
              </w:numPr>
              <w:spacing w:line="257" w:lineRule="exact"/>
              <w:rPr>
                <w:rFonts w:ascii="Arial" w:hAnsi="Arial" w:cs="Arial"/>
                <w:sz w:val="24"/>
              </w:rPr>
            </w:pPr>
            <w:r w:rsidRPr="0019768C">
              <w:rPr>
                <w:rFonts w:ascii="Arial" w:hAnsi="Arial" w:cs="Arial"/>
                <w:sz w:val="24"/>
              </w:rPr>
              <w:t>Provide transport to competitive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9768C">
              <w:rPr>
                <w:rFonts w:ascii="Arial" w:hAnsi="Arial" w:cs="Arial"/>
                <w:sz w:val="24"/>
              </w:rPr>
              <w:t>events to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9768C">
              <w:rPr>
                <w:rFonts w:ascii="Arial" w:hAnsi="Arial" w:cs="Arial"/>
                <w:sz w:val="24"/>
              </w:rPr>
              <w:t>increase the numbers of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9768C">
              <w:rPr>
                <w:rFonts w:ascii="Arial" w:hAnsi="Arial" w:cs="Arial"/>
                <w:sz w:val="24"/>
              </w:rPr>
              <w:t>pupils who are able to participate.</w:t>
            </w:r>
          </w:p>
        </w:tc>
        <w:tc>
          <w:tcPr>
            <w:tcW w:w="1730" w:type="dxa"/>
          </w:tcPr>
          <w:p w:rsidR="003D0DD6" w:rsidRPr="00CD3997" w:rsidRDefault="00B167DF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£500</w:t>
            </w:r>
          </w:p>
          <w:p w:rsidR="003D0DD6" w:rsidRPr="00CD3997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3D0DD6" w:rsidRPr="00CD3997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3D0DD6" w:rsidRPr="00CD3997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19768C" w:rsidRDefault="0019768C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b/>
                <w:sz w:val="24"/>
                <w:highlight w:val="yellow"/>
              </w:rPr>
            </w:pPr>
          </w:p>
          <w:p w:rsidR="0019768C" w:rsidRDefault="0019768C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b/>
                <w:sz w:val="24"/>
                <w:highlight w:val="yellow"/>
              </w:rPr>
            </w:pPr>
          </w:p>
          <w:p w:rsidR="003D0DD6" w:rsidRPr="00DD0AC2" w:rsidRDefault="00B167DF" w:rsidP="00B167DF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highlight w:val="yellow"/>
              </w:rPr>
              <w:t>TOTAL £</w:t>
            </w:r>
            <w:r w:rsidRPr="00B167DF">
              <w:rPr>
                <w:rFonts w:ascii="Arial" w:hAnsi="Arial" w:cs="Arial"/>
                <w:b/>
                <w:sz w:val="24"/>
                <w:highlight w:val="yellow"/>
              </w:rPr>
              <w:t>3000</w:t>
            </w:r>
          </w:p>
        </w:tc>
        <w:tc>
          <w:tcPr>
            <w:tcW w:w="3431" w:type="dxa"/>
          </w:tcPr>
          <w:p w:rsidR="003D0DD6" w:rsidRPr="00B167DF" w:rsidRDefault="00B167DF" w:rsidP="00B167DF">
            <w:pPr>
              <w:pStyle w:val="TableParagraph"/>
              <w:numPr>
                <w:ilvl w:val="0"/>
                <w:numId w:val="23"/>
              </w:numPr>
              <w:spacing w:line="257" w:lineRule="exact"/>
              <w:rPr>
                <w:rFonts w:ascii="Arial" w:hAnsi="Arial" w:cs="Arial"/>
                <w:sz w:val="24"/>
              </w:rPr>
            </w:pPr>
            <w:r w:rsidRPr="00B167DF">
              <w:rPr>
                <w:rFonts w:ascii="Arial" w:hAnsi="Arial" w:cs="Arial"/>
                <w:sz w:val="24"/>
              </w:rPr>
              <w:t>Use either parent helpers or</w:t>
            </w:r>
            <w:r>
              <w:rPr>
                <w:rFonts w:ascii="Arial" w:hAnsi="Arial" w:cs="Arial"/>
                <w:sz w:val="24"/>
              </w:rPr>
              <w:t xml:space="preserve"> hire local mini buses/coaches</w:t>
            </w:r>
            <w:r w:rsidRPr="00B167D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118" w:type="dxa"/>
          </w:tcPr>
          <w:p w:rsidR="003D0DD6" w:rsidRPr="002C4395" w:rsidRDefault="00B167DF" w:rsidP="00B167DF">
            <w:pPr>
              <w:pStyle w:val="TableParagraph"/>
              <w:numPr>
                <w:ilvl w:val="0"/>
                <w:numId w:val="31"/>
              </w:numPr>
              <w:spacing w:line="255" w:lineRule="exact"/>
              <w:rPr>
                <w:rFonts w:ascii="Arial" w:hAnsi="Arial" w:cs="Arial"/>
                <w:color w:val="00B050"/>
                <w:sz w:val="24"/>
              </w:rPr>
            </w:pPr>
            <w:r w:rsidRPr="00B167DF">
              <w:rPr>
                <w:rFonts w:ascii="Arial" w:hAnsi="Arial" w:cs="Arial"/>
                <w:sz w:val="24"/>
              </w:rPr>
              <w:t>Continue to engage parents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B167DF">
              <w:rPr>
                <w:rFonts w:ascii="Arial" w:hAnsi="Arial" w:cs="Arial"/>
                <w:sz w:val="24"/>
              </w:rPr>
              <w:t>about the benefit of sports events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B167DF">
              <w:rPr>
                <w:rFonts w:ascii="Arial" w:hAnsi="Arial" w:cs="Arial"/>
                <w:sz w:val="24"/>
              </w:rPr>
              <w:t>and joining in with wider groups.</w:t>
            </w:r>
          </w:p>
        </w:tc>
      </w:tr>
    </w:tbl>
    <w:p w:rsidR="00A952CE" w:rsidRDefault="00A952CE" w:rsidP="00A952CE"/>
    <w:p w:rsidR="00A952CE" w:rsidRDefault="00A952CE"/>
    <w:sectPr w:rsidR="00A952CE" w:rsidSect="001E7FED">
      <w:footerReference w:type="default" r:id="rId9"/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E2" w:rsidRDefault="00F00FE2">
      <w:r>
        <w:separator/>
      </w:r>
    </w:p>
  </w:endnote>
  <w:endnote w:type="continuationSeparator" w:id="0">
    <w:p w:rsidR="00F00FE2" w:rsidRDefault="00F0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98" w:rsidRDefault="003E7E98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5952" behindDoc="1" locked="0" layoutInCell="1" allowOverlap="1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40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D7753CE" id="AutoShape 85" o:spid="_x0000_s1026" style="position:absolute;margin-left:380.7pt;margin-top:577.35pt;width:39.7pt;height: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071REAAMdiAAAOAAAAZHJzL2Uyb0RvYy54bWysXW2PI7cN/l6g/8HwxxaXtebdi2yCJukV&#10;BdI2QKY/wGd7b43u2lvbd3tp0f9eUiLHkkYUlaL3YWf3/IxE8h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1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2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Line 88"/>
                      <wps:cNvCnPr/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89"/>
                      <wps:cNvCnPr/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5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F71B04F" id="Group 86" o:spid="_x0000_s1026" style="position:absolute;margin-left:94.35pt;margin-top:559.3pt;width:68.75pt;height:21.2pt;z-index:-251649024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">
              <v:shape id="AutoShape 8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" strokecolor="#b385bb" strokeweight=".00764mm"/>
              <v:line id="Line 8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49024" behindDoc="1" locked="0" layoutInCell="1" allowOverlap="1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0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8" type="#_x0000_t202" style="position:absolute;margin-left:35pt;margin-top:558.4pt;width:57.8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UDsQIAAKo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7ytVA7ECAACq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29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96" o:spid="_x0000_s1029" type="#_x0000_t202" style="position:absolute;margin-left:303.45pt;margin-top:559.25pt;width:70.7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qjsQIAALE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" filled="f" stroked="f">
              <v:textbox inset="0,0,0,0">
                <w:txbxContent>
                  <w:p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2051F" w:rsidRPr="003E7E98" w:rsidRDefault="00C2051F" w:rsidP="003E7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51F" w:rsidRDefault="00C2051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6976" behindDoc="1" locked="0" layoutInCell="1" allowOverlap="1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19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D2FDB1E" id="AutoShape 65" o:spid="_x0000_s1026" style="position:absolute;margin-left:380.7pt;margin-top:577.35pt;width:39.7pt;height: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UF1hEAAMdiAAAOAAAAZHJzL2Uyb0RvYy54bWysXW2PI7cN/l6g/8HwxxaXtebdi2yCJukV&#10;BdI2QKY/wGd7b43u2lvbd3tp0f9eUiLHkkYUlaL3YWf3/IxE8S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7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8"/>
                      <wps:cNvCnPr/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9"/>
                      <wps:cNvCnPr/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AD9F9BF" id="Group 66" o:spid="_x0000_s1026" style="position:absolute;margin-left:94.35pt;margin-top:559.3pt;width:68.75pt;height:21.2pt;z-index:-251653120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">
              <v:shape id="AutoShape 6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" strokecolor="#b385bb" strokeweight=".00764mm"/>
              <v:line id="Line 6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">
                <v:imagedata r:id="rId7" o:title=""/>
              </v:shape>
              <v:shape id="Picture 7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">
                <v:imagedata r:id="rId8" o:title=""/>
              </v:shape>
              <v:shape id="Picture 7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">
                <v:imagedata r:id="rId9" o:title=""/>
              </v:shape>
              <v:shape id="Picture 7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">
                <v:imagedata r:id="rId10" o:title=""/>
              </v:shape>
              <v:shape id="Picture 7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0048" behindDoc="1" locked="0" layoutInCell="1" allowOverlap="1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6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1072" behindDoc="1" locked="0" layoutInCell="1" allowOverlap="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2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4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1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18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0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0" type="#_x0000_t202" style="position:absolute;margin-left:35pt;margin-top:558.4pt;width:57.8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2sswIAALAFAAAOAAAAZHJzL2Uyb0RvYy54bWysVNuOmzAQfa/Uf7D8znJZEgJ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" filled="f" stroked="f">
              <v:textbox inset="0,0,0,0">
                <w:txbxContent>
                  <w:p w:rsidR="00C2051F" w:rsidRDefault="00C2051F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76" o:spid="_x0000_s1031" type="#_x0000_t202" style="position:absolute;margin-left:303.45pt;margin-top:559.25pt;width:70.7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    <v:textbox inset="0,0,0,0">
                <w:txbxContent>
                  <w:p w:rsidR="00C2051F" w:rsidRDefault="00C2051F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E2" w:rsidRDefault="00F00FE2">
      <w:r>
        <w:separator/>
      </w:r>
    </w:p>
  </w:footnote>
  <w:footnote w:type="continuationSeparator" w:id="0">
    <w:p w:rsidR="00F00FE2" w:rsidRDefault="00F0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344"/>
    <w:multiLevelType w:val="hybridMultilevel"/>
    <w:tmpl w:val="522E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5162"/>
    <w:multiLevelType w:val="hybridMultilevel"/>
    <w:tmpl w:val="AABC62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01C7"/>
    <w:multiLevelType w:val="hybridMultilevel"/>
    <w:tmpl w:val="FA50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06CDB"/>
    <w:multiLevelType w:val="hybridMultilevel"/>
    <w:tmpl w:val="79567774"/>
    <w:lvl w:ilvl="0" w:tplc="57C463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7014A"/>
    <w:multiLevelType w:val="hybridMultilevel"/>
    <w:tmpl w:val="F8A09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FB08A0"/>
    <w:multiLevelType w:val="hybridMultilevel"/>
    <w:tmpl w:val="116A60C8"/>
    <w:lvl w:ilvl="0" w:tplc="87C03E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42F98"/>
    <w:multiLevelType w:val="hybridMultilevel"/>
    <w:tmpl w:val="513E4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F265C"/>
    <w:multiLevelType w:val="hybridMultilevel"/>
    <w:tmpl w:val="8370E286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CD1AE2"/>
    <w:multiLevelType w:val="hybridMultilevel"/>
    <w:tmpl w:val="CC48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35AD9"/>
    <w:multiLevelType w:val="hybridMultilevel"/>
    <w:tmpl w:val="9372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36DFD"/>
    <w:multiLevelType w:val="hybridMultilevel"/>
    <w:tmpl w:val="160AC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31851"/>
    <w:multiLevelType w:val="hybridMultilevel"/>
    <w:tmpl w:val="4440D00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44C04063"/>
    <w:multiLevelType w:val="hybridMultilevel"/>
    <w:tmpl w:val="BDFE5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3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B67F7"/>
    <w:multiLevelType w:val="hybridMultilevel"/>
    <w:tmpl w:val="50EA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12250"/>
    <w:multiLevelType w:val="hybridMultilevel"/>
    <w:tmpl w:val="1582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123E2"/>
    <w:multiLevelType w:val="hybridMultilevel"/>
    <w:tmpl w:val="A030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74F78"/>
    <w:multiLevelType w:val="hybridMultilevel"/>
    <w:tmpl w:val="02920AD0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7">
    <w:nsid w:val="5A3C73B2"/>
    <w:multiLevelType w:val="hybridMultilevel"/>
    <w:tmpl w:val="672A53A0"/>
    <w:lvl w:ilvl="0" w:tplc="6C16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E5105"/>
    <w:multiLevelType w:val="hybridMultilevel"/>
    <w:tmpl w:val="E39A41FC"/>
    <w:lvl w:ilvl="0" w:tplc="0B38B2E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13E9C"/>
    <w:multiLevelType w:val="hybridMultilevel"/>
    <w:tmpl w:val="A79A723A"/>
    <w:lvl w:ilvl="0" w:tplc="87C03E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678D69FF"/>
    <w:multiLevelType w:val="hybridMultilevel"/>
    <w:tmpl w:val="FDE84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2697C"/>
    <w:multiLevelType w:val="hybridMultilevel"/>
    <w:tmpl w:val="2850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B22B4"/>
    <w:multiLevelType w:val="hybridMultilevel"/>
    <w:tmpl w:val="5D7AAD4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24">
    <w:nsid w:val="6F055499"/>
    <w:multiLevelType w:val="hybridMultilevel"/>
    <w:tmpl w:val="29365D96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5">
    <w:nsid w:val="716F6E23"/>
    <w:multiLevelType w:val="hybridMultilevel"/>
    <w:tmpl w:val="22D81884"/>
    <w:lvl w:ilvl="0" w:tplc="6C16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747086"/>
    <w:multiLevelType w:val="hybridMultilevel"/>
    <w:tmpl w:val="A488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870D0"/>
    <w:multiLevelType w:val="hybridMultilevel"/>
    <w:tmpl w:val="33B2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C6674"/>
    <w:multiLevelType w:val="hybridMultilevel"/>
    <w:tmpl w:val="700AA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2D0C3E"/>
    <w:multiLevelType w:val="hybridMultilevel"/>
    <w:tmpl w:val="9D00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7210B"/>
    <w:multiLevelType w:val="hybridMultilevel"/>
    <w:tmpl w:val="17E0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3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18"/>
  </w:num>
  <w:num w:numId="5">
    <w:abstractNumId w:val="15"/>
  </w:num>
  <w:num w:numId="6">
    <w:abstractNumId w:val="26"/>
  </w:num>
  <w:num w:numId="7">
    <w:abstractNumId w:val="4"/>
  </w:num>
  <w:num w:numId="8">
    <w:abstractNumId w:val="19"/>
  </w:num>
  <w:num w:numId="9">
    <w:abstractNumId w:val="5"/>
  </w:num>
  <w:num w:numId="10">
    <w:abstractNumId w:val="1"/>
  </w:num>
  <w:num w:numId="11">
    <w:abstractNumId w:val="14"/>
  </w:num>
  <w:num w:numId="12">
    <w:abstractNumId w:val="22"/>
  </w:num>
  <w:num w:numId="13">
    <w:abstractNumId w:val="11"/>
  </w:num>
  <w:num w:numId="14">
    <w:abstractNumId w:val="6"/>
  </w:num>
  <w:num w:numId="15">
    <w:abstractNumId w:val="8"/>
  </w:num>
  <w:num w:numId="16">
    <w:abstractNumId w:val="2"/>
  </w:num>
  <w:num w:numId="17">
    <w:abstractNumId w:val="21"/>
  </w:num>
  <w:num w:numId="18">
    <w:abstractNumId w:val="20"/>
  </w:num>
  <w:num w:numId="19">
    <w:abstractNumId w:val="24"/>
  </w:num>
  <w:num w:numId="20">
    <w:abstractNumId w:val="27"/>
  </w:num>
  <w:num w:numId="21">
    <w:abstractNumId w:val="28"/>
  </w:num>
  <w:num w:numId="22">
    <w:abstractNumId w:val="30"/>
  </w:num>
  <w:num w:numId="23">
    <w:abstractNumId w:val="12"/>
  </w:num>
  <w:num w:numId="24">
    <w:abstractNumId w:val="7"/>
  </w:num>
  <w:num w:numId="25">
    <w:abstractNumId w:val="0"/>
  </w:num>
  <w:num w:numId="26">
    <w:abstractNumId w:val="9"/>
  </w:num>
  <w:num w:numId="27">
    <w:abstractNumId w:val="17"/>
  </w:num>
  <w:num w:numId="28">
    <w:abstractNumId w:val="25"/>
  </w:num>
  <w:num w:numId="29">
    <w:abstractNumId w:val="10"/>
  </w:num>
  <w:num w:numId="30">
    <w:abstractNumId w:val="2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0A"/>
    <w:rsid w:val="000124A1"/>
    <w:rsid w:val="000409A3"/>
    <w:rsid w:val="000477B4"/>
    <w:rsid w:val="00051844"/>
    <w:rsid w:val="00055F1D"/>
    <w:rsid w:val="00057695"/>
    <w:rsid w:val="00074BD2"/>
    <w:rsid w:val="00075D7A"/>
    <w:rsid w:val="00081660"/>
    <w:rsid w:val="00091D65"/>
    <w:rsid w:val="000A7C3B"/>
    <w:rsid w:val="000B0DB4"/>
    <w:rsid w:val="000B2CDF"/>
    <w:rsid w:val="000B7023"/>
    <w:rsid w:val="000D119B"/>
    <w:rsid w:val="00137D76"/>
    <w:rsid w:val="00173E50"/>
    <w:rsid w:val="00190C5F"/>
    <w:rsid w:val="001935C1"/>
    <w:rsid w:val="0019768C"/>
    <w:rsid w:val="001B4286"/>
    <w:rsid w:val="001C445C"/>
    <w:rsid w:val="001C500F"/>
    <w:rsid w:val="001E7FED"/>
    <w:rsid w:val="001F4450"/>
    <w:rsid w:val="001F4717"/>
    <w:rsid w:val="002006C4"/>
    <w:rsid w:val="00206806"/>
    <w:rsid w:val="00213832"/>
    <w:rsid w:val="00227853"/>
    <w:rsid w:val="00234C85"/>
    <w:rsid w:val="00251DDB"/>
    <w:rsid w:val="00260D13"/>
    <w:rsid w:val="00285E38"/>
    <w:rsid w:val="0029019F"/>
    <w:rsid w:val="0029305C"/>
    <w:rsid w:val="002973B7"/>
    <w:rsid w:val="002A1435"/>
    <w:rsid w:val="002C4395"/>
    <w:rsid w:val="002C5AB0"/>
    <w:rsid w:val="002F042E"/>
    <w:rsid w:val="003074D1"/>
    <w:rsid w:val="00311B45"/>
    <w:rsid w:val="00320AEE"/>
    <w:rsid w:val="003244DB"/>
    <w:rsid w:val="00345CDF"/>
    <w:rsid w:val="00363178"/>
    <w:rsid w:val="00375AB6"/>
    <w:rsid w:val="003A1D66"/>
    <w:rsid w:val="003B50F0"/>
    <w:rsid w:val="003D0DD6"/>
    <w:rsid w:val="003D2880"/>
    <w:rsid w:val="003E7E98"/>
    <w:rsid w:val="003F479A"/>
    <w:rsid w:val="0041249A"/>
    <w:rsid w:val="00434D0D"/>
    <w:rsid w:val="00466A40"/>
    <w:rsid w:val="0046783B"/>
    <w:rsid w:val="004813D1"/>
    <w:rsid w:val="004C5090"/>
    <w:rsid w:val="004D21EE"/>
    <w:rsid w:val="004D3F3E"/>
    <w:rsid w:val="004D4BA6"/>
    <w:rsid w:val="004E1AFC"/>
    <w:rsid w:val="004F2490"/>
    <w:rsid w:val="004F7DFB"/>
    <w:rsid w:val="00512314"/>
    <w:rsid w:val="00513D05"/>
    <w:rsid w:val="005150C4"/>
    <w:rsid w:val="005252DD"/>
    <w:rsid w:val="00531E8C"/>
    <w:rsid w:val="00543093"/>
    <w:rsid w:val="00567BBC"/>
    <w:rsid w:val="00570175"/>
    <w:rsid w:val="0058225A"/>
    <w:rsid w:val="005A15C4"/>
    <w:rsid w:val="005A6C1E"/>
    <w:rsid w:val="005A7657"/>
    <w:rsid w:val="005B25F6"/>
    <w:rsid w:val="005B5A8A"/>
    <w:rsid w:val="005C05CB"/>
    <w:rsid w:val="005C1E5E"/>
    <w:rsid w:val="00615E21"/>
    <w:rsid w:val="00627D90"/>
    <w:rsid w:val="00634C1B"/>
    <w:rsid w:val="006353A8"/>
    <w:rsid w:val="00643595"/>
    <w:rsid w:val="0065335A"/>
    <w:rsid w:val="006612C7"/>
    <w:rsid w:val="006618CE"/>
    <w:rsid w:val="006B435A"/>
    <w:rsid w:val="0074551B"/>
    <w:rsid w:val="00750D9E"/>
    <w:rsid w:val="00755C65"/>
    <w:rsid w:val="00774440"/>
    <w:rsid w:val="00785B67"/>
    <w:rsid w:val="00791756"/>
    <w:rsid w:val="00791E13"/>
    <w:rsid w:val="0079688B"/>
    <w:rsid w:val="00797E11"/>
    <w:rsid w:val="007F7B53"/>
    <w:rsid w:val="008035D5"/>
    <w:rsid w:val="0082052F"/>
    <w:rsid w:val="0084221C"/>
    <w:rsid w:val="00844D00"/>
    <w:rsid w:val="00870F56"/>
    <w:rsid w:val="00877095"/>
    <w:rsid w:val="00881A37"/>
    <w:rsid w:val="008864CA"/>
    <w:rsid w:val="008B555D"/>
    <w:rsid w:val="008B7DA7"/>
    <w:rsid w:val="008D0AD8"/>
    <w:rsid w:val="008F33AF"/>
    <w:rsid w:val="009075CA"/>
    <w:rsid w:val="00913497"/>
    <w:rsid w:val="009265D6"/>
    <w:rsid w:val="009723FF"/>
    <w:rsid w:val="00972622"/>
    <w:rsid w:val="009B192B"/>
    <w:rsid w:val="009B3606"/>
    <w:rsid w:val="009C072D"/>
    <w:rsid w:val="009E1ACA"/>
    <w:rsid w:val="009E36A5"/>
    <w:rsid w:val="009E4432"/>
    <w:rsid w:val="00A27070"/>
    <w:rsid w:val="00A32B25"/>
    <w:rsid w:val="00A422A1"/>
    <w:rsid w:val="00A6076D"/>
    <w:rsid w:val="00A952CE"/>
    <w:rsid w:val="00A9611A"/>
    <w:rsid w:val="00A9742E"/>
    <w:rsid w:val="00AB26B6"/>
    <w:rsid w:val="00AD0B2D"/>
    <w:rsid w:val="00AD0C1F"/>
    <w:rsid w:val="00AE0EBC"/>
    <w:rsid w:val="00B03EC7"/>
    <w:rsid w:val="00B04644"/>
    <w:rsid w:val="00B167DF"/>
    <w:rsid w:val="00B23C55"/>
    <w:rsid w:val="00B464BE"/>
    <w:rsid w:val="00B65D85"/>
    <w:rsid w:val="00B7528B"/>
    <w:rsid w:val="00BB05E2"/>
    <w:rsid w:val="00BC1C76"/>
    <w:rsid w:val="00BC413C"/>
    <w:rsid w:val="00BC4324"/>
    <w:rsid w:val="00BC6AB2"/>
    <w:rsid w:val="00BD3A8A"/>
    <w:rsid w:val="00BE5234"/>
    <w:rsid w:val="00BF0EDD"/>
    <w:rsid w:val="00C2051F"/>
    <w:rsid w:val="00C35B88"/>
    <w:rsid w:val="00C41441"/>
    <w:rsid w:val="00C47EA7"/>
    <w:rsid w:val="00C66DF9"/>
    <w:rsid w:val="00C7240A"/>
    <w:rsid w:val="00C7445C"/>
    <w:rsid w:val="00C87366"/>
    <w:rsid w:val="00C9555B"/>
    <w:rsid w:val="00C9651B"/>
    <w:rsid w:val="00CB2A38"/>
    <w:rsid w:val="00CD3997"/>
    <w:rsid w:val="00CE2566"/>
    <w:rsid w:val="00D16A87"/>
    <w:rsid w:val="00D25491"/>
    <w:rsid w:val="00D7103C"/>
    <w:rsid w:val="00D76382"/>
    <w:rsid w:val="00D85492"/>
    <w:rsid w:val="00D8551C"/>
    <w:rsid w:val="00D90298"/>
    <w:rsid w:val="00D91A48"/>
    <w:rsid w:val="00D93413"/>
    <w:rsid w:val="00D97F48"/>
    <w:rsid w:val="00DA30EE"/>
    <w:rsid w:val="00DB16A5"/>
    <w:rsid w:val="00DD0AC2"/>
    <w:rsid w:val="00DF3C62"/>
    <w:rsid w:val="00DF7A09"/>
    <w:rsid w:val="00E04A6C"/>
    <w:rsid w:val="00E2070C"/>
    <w:rsid w:val="00E20E1F"/>
    <w:rsid w:val="00E27737"/>
    <w:rsid w:val="00E35EA3"/>
    <w:rsid w:val="00E7046A"/>
    <w:rsid w:val="00E719D5"/>
    <w:rsid w:val="00E74C8C"/>
    <w:rsid w:val="00E80270"/>
    <w:rsid w:val="00E86F91"/>
    <w:rsid w:val="00E90BD8"/>
    <w:rsid w:val="00E93085"/>
    <w:rsid w:val="00EA0724"/>
    <w:rsid w:val="00EA1C5A"/>
    <w:rsid w:val="00EB1BF4"/>
    <w:rsid w:val="00EE0501"/>
    <w:rsid w:val="00EE359F"/>
    <w:rsid w:val="00EF1273"/>
    <w:rsid w:val="00F00FE2"/>
    <w:rsid w:val="00F01129"/>
    <w:rsid w:val="00F24AE8"/>
    <w:rsid w:val="00F317AD"/>
    <w:rsid w:val="00F32585"/>
    <w:rsid w:val="00F344A0"/>
    <w:rsid w:val="00F35874"/>
    <w:rsid w:val="00F427CE"/>
    <w:rsid w:val="00F64CA6"/>
    <w:rsid w:val="00F70EB2"/>
    <w:rsid w:val="00F92BC8"/>
    <w:rsid w:val="00FA38C3"/>
    <w:rsid w:val="00FB1ADF"/>
    <w:rsid w:val="00FC11D5"/>
    <w:rsid w:val="00FC221E"/>
    <w:rsid w:val="00FC4E97"/>
    <w:rsid w:val="00FD0423"/>
    <w:rsid w:val="00FE2114"/>
    <w:rsid w:val="00FE2F2A"/>
    <w:rsid w:val="00FE373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FE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E7FED"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7FE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E7FED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1E7FED"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E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31E8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FE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E7FED"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7FE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E7FED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1E7FED"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E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31E8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PHalford</cp:lastModifiedBy>
  <cp:revision>2</cp:revision>
  <cp:lastPrinted>2019-10-09T10:40:00Z</cp:lastPrinted>
  <dcterms:created xsi:type="dcterms:W3CDTF">2020-07-29T20:36:00Z</dcterms:created>
  <dcterms:modified xsi:type="dcterms:W3CDTF">2020-07-29T20:36:00Z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